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2BD" w:rsidRPr="001B2331" w:rsidRDefault="008D42BD" w:rsidP="008D42BD">
      <w:pPr>
        <w:tabs>
          <w:tab w:val="center" w:pos="5244"/>
        </w:tabs>
        <w:spacing w:after="0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  <w:r w:rsidRPr="001B2331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>Утверждено</w:t>
      </w:r>
    </w:p>
    <w:p w:rsidR="00A02A6A" w:rsidRPr="001B2331" w:rsidRDefault="00A02A6A" w:rsidP="006F0382">
      <w:pPr>
        <w:tabs>
          <w:tab w:val="center" w:pos="5244"/>
        </w:tabs>
        <w:spacing w:after="0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8D42BD" w:rsidRDefault="00DA636C" w:rsidP="008D42BD">
      <w:pPr>
        <w:tabs>
          <w:tab w:val="center" w:pos="5244"/>
        </w:tabs>
        <w:spacing w:after="0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>___________2021</w:t>
      </w:r>
    </w:p>
    <w:p w:rsidR="00A02A6A" w:rsidRDefault="00A02A6A" w:rsidP="008D42BD">
      <w:pPr>
        <w:tabs>
          <w:tab w:val="center" w:pos="5244"/>
        </w:tabs>
        <w:spacing w:after="0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A02A6A" w:rsidRDefault="00A02A6A" w:rsidP="008D42BD">
      <w:pPr>
        <w:tabs>
          <w:tab w:val="center" w:pos="5244"/>
        </w:tabs>
        <w:spacing w:after="0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>АВТО-РЕМейк</w:t>
      </w:r>
      <w:bookmarkStart w:id="0" w:name="_GoBack"/>
      <w:bookmarkEnd w:id="0"/>
    </w:p>
    <w:p w:rsidR="00DA636C" w:rsidRPr="001B2331" w:rsidRDefault="00DA636C" w:rsidP="008D42BD">
      <w:pPr>
        <w:tabs>
          <w:tab w:val="center" w:pos="5244"/>
        </w:tabs>
        <w:spacing w:after="0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10442B" w:rsidRPr="00D94329" w:rsidRDefault="00941132" w:rsidP="008D42BD">
      <w:pPr>
        <w:tabs>
          <w:tab w:val="center" w:pos="5244"/>
        </w:tabs>
        <w:spacing w:after="0"/>
        <w:rPr>
          <w:rFonts w:ascii="Times New Roman" w:hAnsi="Times New Roman" w:cs="Times New Roman"/>
          <w:b/>
          <w:color w:val="1C1C1C"/>
          <w:sz w:val="56"/>
          <w:szCs w:val="56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1C1C1C"/>
          <w:sz w:val="56"/>
          <w:szCs w:val="56"/>
          <w:shd w:val="clear" w:color="auto" w:fill="FFFFFF"/>
        </w:rPr>
        <w:t xml:space="preserve">               </w:t>
      </w:r>
      <w:r w:rsidRPr="00941132">
        <w:rPr>
          <w:rFonts w:ascii="Times New Roman" w:hAnsi="Times New Roman" w:cs="Times New Roman"/>
          <w:b/>
          <w:color w:val="1C1C1C"/>
          <w:sz w:val="56"/>
          <w:szCs w:val="56"/>
          <w:shd w:val="clear" w:color="auto" w:fill="FFFFFF"/>
        </w:rPr>
        <w:t xml:space="preserve"> </w:t>
      </w:r>
      <w:r w:rsidR="008D42BD">
        <w:rPr>
          <w:rFonts w:ascii="Times New Roman" w:hAnsi="Times New Roman" w:cs="Times New Roman"/>
          <w:b/>
          <w:color w:val="1C1C1C"/>
          <w:sz w:val="56"/>
          <w:szCs w:val="56"/>
          <w:shd w:val="clear" w:color="auto" w:fill="FFFFFF"/>
        </w:rPr>
        <w:t xml:space="preserve">         </w:t>
      </w:r>
      <w:r w:rsidR="008D42BD" w:rsidRPr="008D42BD">
        <w:rPr>
          <w:rFonts w:ascii="Times New Roman" w:hAnsi="Times New Roman" w:cs="Times New Roman"/>
          <w:b/>
          <w:color w:val="1C1C1C"/>
          <w:sz w:val="56"/>
          <w:szCs w:val="56"/>
          <w:u w:val="single"/>
          <w:shd w:val="clear" w:color="auto" w:fill="FFFFFF"/>
        </w:rPr>
        <w:t xml:space="preserve"> </w:t>
      </w:r>
    </w:p>
    <w:p w:rsidR="0010442B" w:rsidRPr="00D94329" w:rsidRDefault="0010442B" w:rsidP="008D42BD">
      <w:pPr>
        <w:tabs>
          <w:tab w:val="center" w:pos="5244"/>
        </w:tabs>
        <w:spacing w:after="0"/>
        <w:rPr>
          <w:rFonts w:ascii="Times New Roman" w:hAnsi="Times New Roman" w:cs="Times New Roman"/>
          <w:b/>
          <w:color w:val="1C1C1C"/>
          <w:sz w:val="56"/>
          <w:szCs w:val="56"/>
          <w:u w:val="single"/>
          <w:shd w:val="clear" w:color="auto" w:fill="FFFFFF"/>
        </w:rPr>
      </w:pPr>
    </w:p>
    <w:p w:rsidR="0010442B" w:rsidRPr="006E0434" w:rsidRDefault="0010442B" w:rsidP="008D42BD">
      <w:pPr>
        <w:tabs>
          <w:tab w:val="center" w:pos="5244"/>
        </w:tabs>
        <w:spacing w:after="0"/>
        <w:rPr>
          <w:rFonts w:ascii="Times New Roman" w:hAnsi="Times New Roman" w:cs="Times New Roman"/>
          <w:b/>
          <w:color w:val="1C1C1C"/>
          <w:sz w:val="56"/>
          <w:szCs w:val="56"/>
          <w:u w:val="single"/>
          <w:shd w:val="clear" w:color="auto" w:fill="FFFFFF"/>
        </w:rPr>
      </w:pPr>
    </w:p>
    <w:p w:rsidR="006E0434" w:rsidRDefault="00E53BB7" w:rsidP="0010442B">
      <w:pPr>
        <w:tabs>
          <w:tab w:val="center" w:pos="5244"/>
        </w:tabs>
        <w:spacing w:after="0"/>
        <w:jc w:val="center"/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0.75pt;height:68.25pt;mso-position-horizontal:absolute" fillcolor="#17365d [2415]" stroked="f">
            <v:fill color2="#943634 [2405]" angle="-135" focusposition=".5,.5" focussize="" type="gradientRadial"/>
            <v:shadow on="t" color="silver" opacity="52429f"/>
            <v:textpath style="font-family:&quot;Bookman Old Style&quot;;font-weight:bold;v-text-kern:t" trim="t" fitpath="t" string="Прайс-лист"/>
          </v:shape>
        </w:pict>
      </w:r>
    </w:p>
    <w:p w:rsidR="00A400C4" w:rsidRPr="00D94329" w:rsidRDefault="00A400C4" w:rsidP="0010442B">
      <w:pPr>
        <w:tabs>
          <w:tab w:val="center" w:pos="5244"/>
        </w:tabs>
        <w:spacing w:after="0"/>
        <w:jc w:val="center"/>
        <w:rPr>
          <w:rFonts w:ascii="Bookman Old Style" w:hAnsi="Bookman Old Style" w:cs="Times New Roman"/>
          <w:b/>
          <w:color w:val="6D0711"/>
          <w:sz w:val="144"/>
          <w:szCs w:val="144"/>
          <w:u w:val="single"/>
          <w:shd w:val="clear" w:color="auto" w:fill="FFFFFF"/>
        </w:rPr>
      </w:pPr>
    </w:p>
    <w:p w:rsidR="00942015" w:rsidRDefault="00E53BB7" w:rsidP="0010442B">
      <w:pPr>
        <w:spacing w:after="0"/>
        <w:jc w:val="center"/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  <w:pict>
          <v:shape id="_x0000_i1026" type="#_x0000_t136" style="width:505.5pt;height:185.25pt;mso-position-horizontal:absolute" fillcolor="#943634 [2405]" stroked="f">
            <v:fill color2="#243f60 [1604]" angle="-135" focusposition=".5,.5" focussize="" focus="100%" type="gradientRadial"/>
            <v:shadow on="t" color="silver" opacity="52429f"/>
            <v:textpath style="font-family:&quot;Bookman Old Style&quot;;font-weight:bold;v-text-kern:t" trim="t" fitpath="t" string="ТехЦентр&#10;АвтоРЕМейк"/>
          </v:shape>
        </w:pict>
      </w:r>
    </w:p>
    <w:p w:rsidR="00A400C4" w:rsidRPr="00941132" w:rsidRDefault="00A400C4" w:rsidP="0010442B">
      <w:pPr>
        <w:spacing w:after="0"/>
        <w:jc w:val="center"/>
        <w:rPr>
          <w:rFonts w:cs="Times New Roman"/>
          <w:b/>
          <w:color w:val="1C1C1C"/>
          <w:sz w:val="28"/>
          <w:szCs w:val="28"/>
          <w:shd w:val="clear" w:color="auto" w:fill="FFFFFF"/>
        </w:rPr>
      </w:pPr>
    </w:p>
    <w:p w:rsidR="00941132" w:rsidRPr="00941132" w:rsidRDefault="00941132" w:rsidP="0010442B">
      <w:pPr>
        <w:spacing w:after="0"/>
        <w:jc w:val="center"/>
        <w:rPr>
          <w:rFonts w:cs="Times New Roman"/>
          <w:b/>
          <w:color w:val="1C1C1C"/>
          <w:sz w:val="28"/>
          <w:szCs w:val="28"/>
          <w:shd w:val="clear" w:color="auto" w:fill="FFFFFF"/>
        </w:rPr>
      </w:pPr>
    </w:p>
    <w:p w:rsidR="00941132" w:rsidRPr="00941132" w:rsidRDefault="00941132" w:rsidP="001D1A9A">
      <w:pPr>
        <w:spacing w:after="0"/>
        <w:rPr>
          <w:rFonts w:cs="Times New Roman"/>
          <w:b/>
          <w:color w:val="1C1C1C"/>
          <w:sz w:val="28"/>
          <w:szCs w:val="28"/>
          <w:shd w:val="clear" w:color="auto" w:fill="FFFFFF"/>
        </w:rPr>
      </w:pPr>
    </w:p>
    <w:p w:rsidR="00941132" w:rsidRPr="00D94329" w:rsidRDefault="00941132" w:rsidP="001D1A9A">
      <w:pPr>
        <w:spacing w:after="0"/>
        <w:rPr>
          <w:rFonts w:cs="Times New Roman"/>
          <w:b/>
          <w:color w:val="1C1C1C"/>
          <w:sz w:val="28"/>
          <w:szCs w:val="28"/>
          <w:shd w:val="clear" w:color="auto" w:fill="FFFFFF"/>
        </w:rPr>
      </w:pPr>
    </w:p>
    <w:p w:rsidR="001B2331" w:rsidRPr="00D94329" w:rsidRDefault="001B2331" w:rsidP="001D1A9A">
      <w:pPr>
        <w:spacing w:after="0"/>
        <w:rPr>
          <w:rFonts w:cs="Times New Roman"/>
          <w:b/>
          <w:color w:val="1C1C1C"/>
          <w:sz w:val="28"/>
          <w:szCs w:val="28"/>
          <w:shd w:val="clear" w:color="auto" w:fill="FFFFFF"/>
        </w:rPr>
      </w:pPr>
    </w:p>
    <w:p w:rsidR="001B2331" w:rsidRPr="00D94329" w:rsidRDefault="001B2331" w:rsidP="001D1A9A">
      <w:pPr>
        <w:spacing w:after="0"/>
        <w:rPr>
          <w:rFonts w:cs="Times New Roman"/>
          <w:b/>
          <w:color w:val="1C1C1C"/>
          <w:sz w:val="28"/>
          <w:szCs w:val="28"/>
          <w:shd w:val="clear" w:color="auto" w:fill="FFFFFF"/>
        </w:rPr>
      </w:pPr>
    </w:p>
    <w:p w:rsidR="001B2331" w:rsidRPr="00D94329" w:rsidRDefault="001B2331" w:rsidP="001D1A9A">
      <w:pPr>
        <w:spacing w:after="0"/>
        <w:rPr>
          <w:rFonts w:cs="Times New Roman"/>
          <w:b/>
          <w:color w:val="1C1C1C"/>
          <w:sz w:val="28"/>
          <w:szCs w:val="28"/>
          <w:shd w:val="clear" w:color="auto" w:fill="FFFFFF"/>
        </w:rPr>
      </w:pPr>
    </w:p>
    <w:p w:rsidR="001B2331" w:rsidRPr="00D94329" w:rsidRDefault="001B2331" w:rsidP="001D1A9A">
      <w:pPr>
        <w:spacing w:after="0"/>
        <w:rPr>
          <w:rFonts w:cs="Times New Roman"/>
          <w:b/>
          <w:color w:val="1C1C1C"/>
          <w:sz w:val="28"/>
          <w:szCs w:val="28"/>
          <w:shd w:val="clear" w:color="auto" w:fill="FFFFFF"/>
        </w:rPr>
      </w:pPr>
    </w:p>
    <w:p w:rsidR="001B2331" w:rsidRPr="00D94329" w:rsidRDefault="001B2331" w:rsidP="001D1A9A">
      <w:pPr>
        <w:spacing w:after="0"/>
        <w:rPr>
          <w:rFonts w:cs="Times New Roman"/>
          <w:b/>
          <w:color w:val="1C1C1C"/>
          <w:sz w:val="28"/>
          <w:szCs w:val="28"/>
          <w:shd w:val="clear" w:color="auto" w:fill="FFFFFF"/>
        </w:rPr>
      </w:pPr>
    </w:p>
    <w:p w:rsidR="001B2331" w:rsidRPr="00AA3F77" w:rsidRDefault="001B2331" w:rsidP="001D1A9A">
      <w:pPr>
        <w:spacing w:after="0"/>
        <w:rPr>
          <w:rFonts w:cs="Times New Roman"/>
          <w:b/>
          <w:color w:val="1C1C1C"/>
          <w:sz w:val="28"/>
          <w:szCs w:val="28"/>
          <w:shd w:val="clear" w:color="auto" w:fill="FFFFFF"/>
        </w:rPr>
      </w:pPr>
    </w:p>
    <w:p w:rsidR="00287631" w:rsidRDefault="00287631" w:rsidP="001D1A9A">
      <w:pPr>
        <w:spacing w:after="0"/>
        <w:rPr>
          <w:rFonts w:cs="Times New Roman"/>
          <w:b/>
          <w:color w:val="1C1C1C"/>
          <w:sz w:val="28"/>
          <w:szCs w:val="28"/>
          <w:shd w:val="clear" w:color="auto" w:fill="FFFFFF"/>
        </w:rPr>
      </w:pPr>
    </w:p>
    <w:p w:rsidR="00CB0181" w:rsidRDefault="00E53BB7" w:rsidP="00CA6EFC">
      <w:pPr>
        <w:spacing w:after="0"/>
        <w:jc w:val="center"/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  <w:lastRenderedPageBreak/>
        <w:pict>
          <v:shape id="_x0000_i1027" type="#_x0000_t136" style="width:420.75pt;height:51.75pt;mso-position-horizontal:absolute" fillcolor="#17365d [2415]" stroked="f">
            <v:fill color2="#548dd4 [1951]" angle="-135" focusposition=".5,.5" focussize="" type="gradientRadial"/>
            <v:shadow on="t" color="silver" opacity="52429f"/>
            <v:textpath style="font-family:&quot;Bookman Old Style&quot;;font-weight:bold;v-text-kern:t" trim="t" fitpath="t" string="Регламентное ТО"/>
          </v:shape>
        </w:pict>
      </w:r>
    </w:p>
    <w:p w:rsidR="0010442B" w:rsidRPr="0010442B" w:rsidRDefault="0010442B" w:rsidP="00CA6EFC">
      <w:pPr>
        <w:spacing w:after="0"/>
        <w:jc w:val="center"/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  <w:lang w:val="en-US"/>
        </w:rPr>
      </w:pPr>
    </w:p>
    <w:p w:rsidR="00287631" w:rsidRDefault="00CA6EFC" w:rsidP="00CA6EFC">
      <w:pPr>
        <w:spacing w:after="0"/>
        <w:jc w:val="center"/>
        <w:rPr>
          <w:rFonts w:ascii="Times New Roman" w:hAnsi="Times New Roman" w:cs="Times New Roman"/>
          <w:b/>
          <w:color w:val="1C1C1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C1C1C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05450" cy="19335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181" w:rsidRDefault="00CB0181" w:rsidP="00CA6EFC">
      <w:pPr>
        <w:spacing w:after="0"/>
        <w:jc w:val="center"/>
        <w:rPr>
          <w:rFonts w:ascii="Bookman Old Style" w:hAnsi="Bookman Old Style" w:cs="Times New Roman"/>
          <w:b/>
          <w:color w:val="1C1C1C"/>
          <w:sz w:val="28"/>
          <w:szCs w:val="28"/>
          <w:shd w:val="clear" w:color="auto" w:fill="FFFFFF"/>
        </w:rPr>
      </w:pPr>
    </w:p>
    <w:p w:rsidR="00D63D25" w:rsidRPr="00CB0181" w:rsidRDefault="00D63D25" w:rsidP="00CA6EFC">
      <w:pPr>
        <w:spacing w:after="0"/>
        <w:jc w:val="center"/>
        <w:rPr>
          <w:rFonts w:ascii="Bookman Old Style" w:hAnsi="Bookman Old Style" w:cs="Times New Roman"/>
          <w:b/>
          <w:color w:val="1C1C1C"/>
          <w:sz w:val="28"/>
          <w:szCs w:val="28"/>
          <w:shd w:val="clear" w:color="auto" w:fill="FFFFFF"/>
        </w:rPr>
      </w:pPr>
    </w:p>
    <w:p w:rsidR="00CA6EFC" w:rsidRPr="00D63D25" w:rsidRDefault="00941132" w:rsidP="00D63D25">
      <w:pPr>
        <w:spacing w:after="240"/>
        <w:jc w:val="center"/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</w:pPr>
      <w:r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 xml:space="preserve">Замена масла </w:t>
      </w:r>
      <w:r w:rsidR="00A53269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>в двигателе</w:t>
      </w:r>
      <w:r w:rsidR="00BB267A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 xml:space="preserve"> от 5</w:t>
      </w:r>
      <w:r w:rsidR="00250419" w:rsidRPr="00D63D25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>00 р.</w:t>
      </w:r>
    </w:p>
    <w:p w:rsidR="00250419" w:rsidRPr="00D63D25" w:rsidRDefault="00CA6EFC" w:rsidP="00D63D25">
      <w:pPr>
        <w:spacing w:after="240"/>
        <w:jc w:val="center"/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</w:pPr>
      <w:r w:rsidRPr="00D63D25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 xml:space="preserve">Замена </w:t>
      </w:r>
      <w:r w:rsidR="00250419" w:rsidRPr="00D63D25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 xml:space="preserve">воздушного </w:t>
      </w:r>
      <w:r w:rsidRPr="00D63D25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>фильтра</w:t>
      </w:r>
      <w:r w:rsidR="00250419" w:rsidRPr="00D63D25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 xml:space="preserve"> </w:t>
      </w:r>
      <w:r w:rsidR="00CB0181" w:rsidRPr="00D63D25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 xml:space="preserve">от </w:t>
      </w:r>
      <w:r w:rsidR="00250419" w:rsidRPr="00D63D25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>200р.</w:t>
      </w:r>
    </w:p>
    <w:p w:rsidR="00CA6EFC" w:rsidRDefault="00250419" w:rsidP="00D63D25">
      <w:pPr>
        <w:spacing w:after="240"/>
        <w:jc w:val="center"/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</w:pPr>
      <w:r w:rsidRPr="00D63D25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 xml:space="preserve">Замена </w:t>
      </w:r>
      <w:proofErr w:type="gramStart"/>
      <w:r w:rsidRPr="00D63D25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>салонного  фильтра</w:t>
      </w:r>
      <w:proofErr w:type="gramEnd"/>
      <w:r w:rsidR="00CA6EFC" w:rsidRPr="00D63D25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 xml:space="preserve"> </w:t>
      </w:r>
      <w:r w:rsidRPr="00D63D25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 xml:space="preserve"> от 200 р.</w:t>
      </w:r>
    </w:p>
    <w:p w:rsidR="00687A53" w:rsidRPr="0094286F" w:rsidRDefault="00687A53" w:rsidP="00687A53">
      <w:pPr>
        <w:spacing w:after="240"/>
        <w:jc w:val="center"/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</w:pPr>
      <w:r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>Замена топливного фильтра от 1000р.</w:t>
      </w:r>
    </w:p>
    <w:p w:rsidR="0096118D" w:rsidRPr="00D63D25" w:rsidRDefault="00CA6EFC" w:rsidP="00D63D25">
      <w:pPr>
        <w:spacing w:after="240"/>
        <w:jc w:val="center"/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</w:pPr>
      <w:r w:rsidRPr="00D63D25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 xml:space="preserve">Замена </w:t>
      </w:r>
      <w:r w:rsidR="000A039A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 xml:space="preserve">тормозных </w:t>
      </w:r>
      <w:r w:rsidRPr="00D63D25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>колодок</w:t>
      </w:r>
      <w:r w:rsidR="00CB0181" w:rsidRPr="00D63D25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 xml:space="preserve"> от</w:t>
      </w:r>
      <w:r w:rsidR="00DA636C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 xml:space="preserve"> 10</w:t>
      </w:r>
      <w:r w:rsidR="0096118D" w:rsidRPr="00D63D25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>00 р.</w:t>
      </w:r>
    </w:p>
    <w:p w:rsidR="00CA6EFC" w:rsidRPr="00D63D25" w:rsidRDefault="00CA6EFC" w:rsidP="00D63D25">
      <w:pPr>
        <w:spacing w:after="240"/>
        <w:jc w:val="center"/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</w:pPr>
      <w:r w:rsidRPr="00D63D25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>Замена тормозных дисков</w:t>
      </w:r>
      <w:r w:rsidR="00CB0181" w:rsidRPr="00D63D25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 xml:space="preserve"> от</w:t>
      </w:r>
      <w:r w:rsidR="00BB267A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 xml:space="preserve"> 1</w:t>
      </w:r>
      <w:r w:rsidR="00DA636C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>0</w:t>
      </w:r>
      <w:r w:rsidR="0096118D" w:rsidRPr="00D63D25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>00 р.</w:t>
      </w:r>
    </w:p>
    <w:p w:rsidR="00CA6EFC" w:rsidRDefault="00941132" w:rsidP="00182EC0">
      <w:pPr>
        <w:spacing w:after="240"/>
        <w:jc w:val="center"/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</w:pPr>
      <w:r w:rsidRPr="00D63D25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>Замена свечей зажигания от</w:t>
      </w:r>
      <w:r w:rsidR="00DA636C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 xml:space="preserve"> 10</w:t>
      </w:r>
      <w:r w:rsidRPr="00D63D25"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>00 р.</w:t>
      </w:r>
    </w:p>
    <w:p w:rsidR="00BB267A" w:rsidRDefault="00BB267A" w:rsidP="00182EC0">
      <w:pPr>
        <w:spacing w:after="240"/>
        <w:jc w:val="center"/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</w:pPr>
      <w:r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>Компьютерная диагностика от 1000 р.</w:t>
      </w:r>
    </w:p>
    <w:p w:rsidR="00BB267A" w:rsidRDefault="00BB267A" w:rsidP="00182EC0">
      <w:pPr>
        <w:spacing w:after="240"/>
        <w:jc w:val="center"/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</w:pPr>
      <w:r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>Замена тормозной жидкости от 1000р.</w:t>
      </w:r>
    </w:p>
    <w:p w:rsidR="00BB267A" w:rsidRDefault="00BB267A" w:rsidP="00182EC0">
      <w:pPr>
        <w:spacing w:after="240"/>
        <w:jc w:val="center"/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</w:pPr>
      <w:r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>Замена охлаждающей жидкости от 800р.</w:t>
      </w:r>
    </w:p>
    <w:p w:rsidR="00BB267A" w:rsidRDefault="00687A53" w:rsidP="00182EC0">
      <w:pPr>
        <w:spacing w:after="240"/>
        <w:jc w:val="center"/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</w:pPr>
      <w:r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>Замена масла в АКПП (частичная) от 1500р.</w:t>
      </w:r>
    </w:p>
    <w:p w:rsidR="001B2331" w:rsidRPr="00687A53" w:rsidRDefault="00687A53" w:rsidP="00687A53">
      <w:pPr>
        <w:spacing w:after="240"/>
        <w:jc w:val="center"/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</w:pPr>
      <w:r>
        <w:rPr>
          <w:rFonts w:ascii="Bookman Old Style" w:hAnsi="Bookman Old Style" w:cs="Times New Roman"/>
          <w:b/>
          <w:color w:val="1C1C1C"/>
          <w:sz w:val="44"/>
          <w:szCs w:val="44"/>
          <w:shd w:val="clear" w:color="auto" w:fill="FFFFFF"/>
        </w:rPr>
        <w:t>Замена масла в МКПП от 500р.</w:t>
      </w:r>
    </w:p>
    <w:p w:rsidR="001B2331" w:rsidRPr="00D94329" w:rsidRDefault="001B2331" w:rsidP="001D1A9A">
      <w:pPr>
        <w:spacing w:after="0"/>
        <w:rPr>
          <w:rFonts w:cs="Times New Roman"/>
          <w:b/>
          <w:color w:val="1C1C1C"/>
          <w:sz w:val="28"/>
          <w:szCs w:val="28"/>
          <w:shd w:val="clear" w:color="auto" w:fill="FFFFFF"/>
        </w:rPr>
      </w:pPr>
    </w:p>
    <w:p w:rsidR="00942015" w:rsidRDefault="00942015" w:rsidP="00942015">
      <w:pPr>
        <w:spacing w:after="0"/>
        <w:ind w:left="-284"/>
        <w:rPr>
          <w:rFonts w:ascii="Times New Roman" w:hAnsi="Times New Roman" w:cs="Times New Roman"/>
          <w:b/>
          <w:noProof/>
          <w:color w:val="1C1C1C"/>
          <w:sz w:val="40"/>
          <w:szCs w:val="40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1C1C1C"/>
          <w:sz w:val="40"/>
          <w:szCs w:val="40"/>
          <w:shd w:val="clear" w:color="auto" w:fill="FFFFFF"/>
          <w:lang w:eastAsia="ru-RU"/>
        </w:rPr>
        <w:t xml:space="preserve">   </w:t>
      </w:r>
      <w:r w:rsidR="00E53BB7"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8" type="#_x0000_t172" style="width:249pt;height:107.25pt" adj="6924" fillcolor="#c00000" strokecolor="#c00000">
            <v:fill color2="#f60000" focus="100%" type="gradient"/>
            <v:shadow on="t" color="#99f" opacity="52429f" offset="3pt,3pt"/>
            <v:textpath style="font-family:&quot;Bookman Old Style&quot;;font-size:48pt;font-weight:bold;v-text-kern:t" trim="t" fitpath="t" string="Двигатель"/>
          </v:shape>
        </w:pict>
      </w:r>
      <w:r w:rsidR="00073A1C">
        <w:rPr>
          <w:rFonts w:ascii="Times New Roman" w:hAnsi="Times New Roman" w:cs="Times New Roman"/>
          <w:b/>
          <w:noProof/>
          <w:color w:val="1C1C1C"/>
          <w:sz w:val="40"/>
          <w:szCs w:val="40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1C1C1C"/>
          <w:sz w:val="40"/>
          <w:szCs w:val="40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1C1C1C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2762250" cy="17716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EC0" w:rsidRPr="00182EC0" w:rsidRDefault="00942015" w:rsidP="001D1A9A">
      <w:pPr>
        <w:spacing w:after="0"/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  <w:t xml:space="preserve">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воздушного фильтра от 200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гидрокомпенсаторов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от 4 000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головки блока цилиндров от 8 000 руб. </w:t>
      </w:r>
    </w:p>
    <w:p w:rsidR="001D1A9A" w:rsidRPr="00A96A4A" w:rsidRDefault="001D1A9A" w:rsidP="001D1A9A">
      <w:pPr>
        <w:spacing w:after="0"/>
        <w:rPr>
          <w:rFonts w:ascii="Bookman Old Style" w:hAnsi="Bookman Old Style" w:cs="Arial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</w:t>
      </w:r>
      <w:r w:rsidRPr="00A96A4A">
        <w:rPr>
          <w:rFonts w:ascii="Bookman Old Style" w:hAnsi="Bookman Old Style" w:cs="Arial"/>
          <w:shd w:val="clear" w:color="auto" w:fill="FFFFFF"/>
        </w:rPr>
        <w:t xml:space="preserve">заглушек блока цилиндров от 500 руб. </w:t>
      </w:r>
    </w:p>
    <w:p w:rsidR="001D1A9A" w:rsidRPr="00A96A4A" w:rsidRDefault="001D1A9A" w:rsidP="001D1A9A">
      <w:pPr>
        <w:spacing w:after="0"/>
        <w:rPr>
          <w:rFonts w:ascii="Bookman Old Style" w:hAnsi="Bookman Old Style" w:cs="Arial"/>
          <w:shd w:val="clear" w:color="auto" w:fill="FFFFFF"/>
        </w:rPr>
      </w:pPr>
      <w:r w:rsidRPr="00A96A4A">
        <w:rPr>
          <w:rFonts w:ascii="Bookman Old Style" w:hAnsi="Bookman Old Style" w:cs="Arial"/>
          <w:shd w:val="clear" w:color="auto" w:fill="FFFFFF"/>
        </w:rPr>
        <w:t xml:space="preserve">Замена заднего сальника от 3 000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A96A4A">
        <w:rPr>
          <w:rFonts w:ascii="Bookman Old Style" w:hAnsi="Bookman Old Style" w:cs="Arial"/>
          <w:shd w:val="clear" w:color="auto" w:fill="FFFFFF"/>
        </w:rPr>
        <w:t>Замена клапанной прокладки от 500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</w:t>
      </w:r>
      <w:r w:rsidR="00ED3EAD" w:rsidRPr="00D63D25">
        <w:rPr>
          <w:rFonts w:ascii="Bookman Old Style" w:hAnsi="Bookman Old Style" w:cs="Arial"/>
          <w:color w:val="1C1C1C"/>
          <w:shd w:val="clear" w:color="auto" w:fill="FFFFFF"/>
        </w:rPr>
        <w:t>мена коллекторных прокладок от 10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масла от 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масла в АКПП от </w:t>
      </w:r>
      <w:r w:rsidR="00ED3EAD" w:rsidRPr="00D63D25">
        <w:rPr>
          <w:rFonts w:ascii="Bookman Old Style" w:hAnsi="Bookman Old Style" w:cs="Arial"/>
          <w:color w:val="1C1C1C"/>
          <w:shd w:val="clear" w:color="auto" w:fill="FFFFFF"/>
        </w:rPr>
        <w:t>1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масла в КПП от 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масла в мосту от 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ма</w:t>
      </w:r>
      <w:r w:rsidR="00ED3EAD" w:rsidRPr="00D63D25">
        <w:rPr>
          <w:rFonts w:ascii="Bookman Old Style" w:hAnsi="Bookman Old Style" w:cs="Arial"/>
          <w:color w:val="1C1C1C"/>
          <w:shd w:val="clear" w:color="auto" w:fill="FFFFFF"/>
        </w:rPr>
        <w:t>слосъемных колпачков от 4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000 руб. </w:t>
      </w:r>
    </w:p>
    <w:p w:rsidR="001D1A9A" w:rsidRPr="00D63D25" w:rsidRDefault="00ED3EAD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масляного насоса от 2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натяжителя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цепи от 1 000 руб. </w:t>
      </w:r>
    </w:p>
    <w:p w:rsidR="001D1A9A" w:rsidRPr="00D63D25" w:rsidRDefault="00ED3EAD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опоры двигателя от 10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опоры двигателя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кпп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от 500 руб.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Замена переднего сальника от 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помпы от 1 000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поршневых колец от 10 000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прокладки головки блока от 4 000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прокладки передней крышки от 1 000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прокладки поддона от 1 000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распредвала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от 3 000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ремня генератора от 200 руб.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Замена ремня гидроусилителя от 200 руб.</w:t>
      </w:r>
    </w:p>
    <w:p w:rsidR="001D1A9A" w:rsidRPr="00D63D25" w:rsidRDefault="00ED3EAD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Замена ремня ГРМ от 15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ролика-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натяжителя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от 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салонного фильтра от 200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сальника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распредвала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от 2 000 руб. </w:t>
      </w:r>
    </w:p>
    <w:p w:rsidR="001D1A9A" w:rsidRPr="00D63D25" w:rsidRDefault="00ED3EAD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свечей от 5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термомуфты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от 800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успокоителя от 2 000 руб. </w:t>
      </w:r>
    </w:p>
    <w:p w:rsidR="001D1A9A" w:rsidRPr="00D63D25" w:rsidRDefault="00ED3EAD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цепи от 4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Замер компрессии от 700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Капитальный ремонт 16 клапанов от 25 000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Капитальный ремонт 8 клапанов от 20 000 руб.</w:t>
      </w:r>
    </w:p>
    <w:p w:rsidR="001D1A9A" w:rsidRPr="00CD4573" w:rsidRDefault="001D1A9A" w:rsidP="00CD4573">
      <w:pPr>
        <w:tabs>
          <w:tab w:val="center" w:pos="5244"/>
        </w:tabs>
        <w:spacing w:after="0"/>
        <w:rPr>
          <w:rFonts w:ascii="Times New Roman" w:hAnsi="Times New Roman" w:cs="Times New Roman"/>
          <w:b/>
          <w:color w:val="1C1C1C"/>
          <w:sz w:val="16"/>
          <w:szCs w:val="16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Промывка двигателя и замена масла от 500 руб.</w:t>
      </w:r>
      <w:r w:rsidR="00CD4573">
        <w:rPr>
          <w:rFonts w:ascii="Bookman Old Style" w:hAnsi="Bookman Old Style" w:cs="Arial"/>
          <w:color w:val="1C1C1C"/>
          <w:shd w:val="clear" w:color="auto" w:fill="FFFFFF"/>
        </w:rPr>
        <w:t xml:space="preserve">                                            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Регулировка клапанов от 1 500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Снятие и установка двигателя от 8 000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Установка защиты картера от 500 руб. </w:t>
      </w:r>
    </w:p>
    <w:p w:rsidR="001D1A9A" w:rsidRPr="00D63D25" w:rsidRDefault="00ED3EAD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lastRenderedPageBreak/>
        <w:t>Устранение неисправностей от 5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Капитальный ремонт 16 клапанов от 25 000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Капитальный ремонт 8 клапанов от 20 000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ремонт головки блока цилиндров о</w:t>
      </w:r>
      <w:r w:rsidR="00ED3EAD" w:rsidRPr="00D63D25">
        <w:rPr>
          <w:rFonts w:ascii="Bookman Old Style" w:hAnsi="Bookman Old Style" w:cs="Arial"/>
          <w:color w:val="1C1C1C"/>
          <w:shd w:val="clear" w:color="auto" w:fill="FFFFFF"/>
        </w:rPr>
        <w:t>т 4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ремонт заглушек блока цилиндров от 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диагностика двигателя от 800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диагностика инжектора от 800 руб. </w:t>
      </w:r>
    </w:p>
    <w:p w:rsidR="001D1A9A" w:rsidRPr="00D63D25" w:rsidRDefault="00ED3EAD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бензиновых 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от 8 000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воздушного фильтра от 200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гбц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от 8 000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двигателя от 8 000 руб. </w:t>
      </w:r>
    </w:p>
    <w:p w:rsidR="001D1A9A" w:rsidRPr="00D63D25" w:rsidRDefault="00ED3EAD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дизельных двигателей от 10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масла в двигателе от 500 руб.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замена масла в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двс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от 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ремней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грм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(цепей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грм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) от 2 500 руб. </w:t>
      </w:r>
    </w:p>
    <w:p w:rsidR="001D1A9A" w:rsidRPr="00D63D25" w:rsidRDefault="00ED3EAD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цепей от 4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капитальный ремонт двигателя от 25 000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переборка двигателя от 25 000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ремонт бензиновых и дизельных двигателей от 25 000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ремонт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гбц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от 3 000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ремонт двигателя от 20 000 руб. </w:t>
      </w:r>
    </w:p>
    <w:p w:rsidR="001D1A9A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ремонт дизельных двигателей от 25 000 руб.</w:t>
      </w: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Pr="00D63D25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CB0181" w:rsidRPr="00F31A78" w:rsidRDefault="00CB0181" w:rsidP="001D1A9A">
      <w:pPr>
        <w:spacing w:after="0"/>
        <w:rPr>
          <w:rFonts w:ascii="Bookman Old Style" w:hAnsi="Bookman Old Style" w:cs="Arial"/>
          <w:color w:val="1C1C1C"/>
          <w:sz w:val="21"/>
          <w:szCs w:val="21"/>
          <w:shd w:val="clear" w:color="auto" w:fill="FFFFFF"/>
        </w:rPr>
      </w:pPr>
    </w:p>
    <w:p w:rsidR="001D1A9A" w:rsidRDefault="001D1A9A" w:rsidP="001D1A9A">
      <w:pPr>
        <w:spacing w:after="0"/>
        <w:rPr>
          <w:rFonts w:ascii="Arial" w:hAnsi="Arial" w:cs="Arial"/>
          <w:b/>
          <w:color w:val="1C1C1C"/>
          <w:sz w:val="21"/>
          <w:szCs w:val="21"/>
          <w:shd w:val="clear" w:color="auto" w:fill="FFFFFF"/>
        </w:rPr>
      </w:pPr>
    </w:p>
    <w:p w:rsidR="00421DF6" w:rsidRPr="00421DF6" w:rsidRDefault="00E53BB7" w:rsidP="0026133A">
      <w:pPr>
        <w:spacing w:after="0"/>
        <w:rPr>
          <w:rFonts w:ascii="Arial" w:hAnsi="Arial" w:cs="Arial"/>
          <w:b/>
          <w:color w:val="1C1C1C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  <w:lastRenderedPageBreak/>
        <w:pict>
          <v:shape id="_x0000_i1029" type="#_x0000_t172" style="width:275.25pt;height:79.5pt;mso-position-horizontal:absolute;mso-position-vertical:absolute" adj="6924" fillcolor="#943634 [2405]" strokecolor="#548dd4 [1951]">
            <v:fill color2="#ffc000" focus="100%" type="gradient"/>
            <v:shadow on="t" color="#99f" opacity="52429f" offset="3pt,3pt"/>
            <v:textpath style="font-family:&quot;Bookman Old Style&quot;;font-size:48pt;font-weight:bold;v-text-kern:t" trim="t" fitpath="t" string="Трансмиссия"/>
          </v:shape>
        </w:pict>
      </w:r>
      <w:r w:rsidR="00942015"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  <w:t xml:space="preserve"> </w:t>
      </w:r>
      <w:r w:rsidR="00942015">
        <w:rPr>
          <w:rFonts w:ascii="Times New Roman" w:hAnsi="Times New Roman" w:cs="Times New Roman"/>
          <w:b/>
          <w:noProof/>
          <w:color w:val="1C1C1C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3419475" cy="1438275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DF6" w:rsidRPr="00D63D25" w:rsidRDefault="00A44E70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>
        <w:rPr>
          <w:rFonts w:ascii="Bookman Old Style" w:hAnsi="Bookman Old Style" w:cs="Arial"/>
          <w:color w:val="1C1C1C"/>
          <w:sz w:val="21"/>
          <w:szCs w:val="21"/>
          <w:shd w:val="clear" w:color="auto" w:fill="FFFFFF"/>
        </w:rPr>
        <w:t xml:space="preserve"> 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АКПП от 5</w:t>
      </w:r>
      <w:r w:rsidR="00421DF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000 руб. </w:t>
      </w:r>
    </w:p>
    <w:p w:rsidR="00421DF6" w:rsidRPr="00D63D25" w:rsidRDefault="00421DF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</w:t>
      </w:r>
      <w:r w:rsidR="00A44E70" w:rsidRPr="00D63D25">
        <w:rPr>
          <w:rFonts w:ascii="Bookman Old Style" w:hAnsi="Bookman Old Style" w:cs="Arial"/>
          <w:color w:val="1C1C1C"/>
          <w:shd w:val="clear" w:color="auto" w:fill="FFFFFF"/>
        </w:rPr>
        <w:t>главного цилиндра сцепления от 10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421DF6" w:rsidRPr="00D63D25" w:rsidRDefault="00A44E70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датчика заднего хода от 5</w:t>
      </w:r>
      <w:r w:rsidR="00421DF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421DF6" w:rsidRPr="00D63D25" w:rsidRDefault="00A44E70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заднего сальника КПП от 10</w:t>
      </w:r>
      <w:r w:rsidR="00421DF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421DF6" w:rsidRPr="00D63D25" w:rsidRDefault="00421DF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карданного вала от 800 руб. </w:t>
      </w:r>
    </w:p>
    <w:p w:rsidR="00421DF6" w:rsidRPr="00D63D25" w:rsidRDefault="00421DF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КПП от 3 000 руб. </w:t>
      </w:r>
    </w:p>
    <w:p w:rsidR="00421DF6" w:rsidRPr="00D63D25" w:rsidRDefault="00A44E70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маховика от 200</w:t>
      </w:r>
      <w:r w:rsidR="00421DF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 руб. </w:t>
      </w:r>
    </w:p>
    <w:p w:rsidR="00421DF6" w:rsidRPr="00D63D25" w:rsidRDefault="00421DF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</w:t>
      </w:r>
      <w:r w:rsidR="00A44E70" w:rsidRPr="00D63D25">
        <w:rPr>
          <w:rFonts w:ascii="Bookman Old Style" w:hAnsi="Bookman Old Style" w:cs="Arial"/>
          <w:color w:val="1C1C1C"/>
          <w:shd w:val="clear" w:color="auto" w:fill="FFFFFF"/>
        </w:rPr>
        <w:t>амена подвесного подшипника от 10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421DF6" w:rsidRPr="00D63D25" w:rsidRDefault="00421DF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подушки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раздатки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от 500 руб. </w:t>
      </w:r>
    </w:p>
    <w:p w:rsidR="00421DF6" w:rsidRPr="00D63D25" w:rsidRDefault="00A44E70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привода в сборе от 10</w:t>
      </w:r>
      <w:r w:rsidR="00421DF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421DF6" w:rsidRPr="00D63D25" w:rsidRDefault="00421DF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прокладки редуктора от 1 000 руб. </w:t>
      </w:r>
    </w:p>
    <w:p w:rsidR="00421DF6" w:rsidRPr="00D63D25" w:rsidRDefault="00421DF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п</w:t>
      </w:r>
      <w:r w:rsidR="00A44E70" w:rsidRPr="00D63D25">
        <w:rPr>
          <w:rFonts w:ascii="Bookman Old Style" w:hAnsi="Bookman Old Style" w:cs="Arial"/>
          <w:color w:val="1C1C1C"/>
          <w:shd w:val="clear" w:color="auto" w:fill="FFFFFF"/>
        </w:rPr>
        <w:t>ыльника привода внутреннего от 10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421DF6" w:rsidRPr="00D63D25" w:rsidRDefault="00421DF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пыльника привода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наружнего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от 800 руб. </w:t>
      </w:r>
    </w:p>
    <w:p w:rsidR="00421DF6" w:rsidRPr="00D63D25" w:rsidRDefault="00421DF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</w:t>
      </w:r>
      <w:r w:rsidR="00A44E70" w:rsidRPr="00D63D25">
        <w:rPr>
          <w:rFonts w:ascii="Bookman Old Style" w:hAnsi="Bookman Old Style" w:cs="Arial"/>
          <w:color w:val="1C1C1C"/>
          <w:shd w:val="clear" w:color="auto" w:fill="FFFFFF"/>
        </w:rPr>
        <w:t>рабочего цилиндра сцепления от 6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421DF6" w:rsidRPr="00D63D25" w:rsidRDefault="00A44E70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раздатки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от 4</w:t>
      </w:r>
      <w:r w:rsidR="00421DF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000 руб. </w:t>
      </w:r>
      <w:r w:rsidR="00CD4573">
        <w:rPr>
          <w:rFonts w:ascii="Bookman Old Style" w:hAnsi="Bookman Old Style" w:cs="Arial"/>
          <w:color w:val="1C1C1C"/>
          <w:shd w:val="clear" w:color="auto" w:fill="FFFFFF"/>
        </w:rPr>
        <w:t xml:space="preserve">                                                                         </w:t>
      </w:r>
    </w:p>
    <w:p w:rsidR="00421DF6" w:rsidRPr="00D63D25" w:rsidRDefault="00A44E70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редуктора от 1 5</w:t>
      </w:r>
      <w:r w:rsidR="00421DF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421DF6" w:rsidRPr="00D63D25" w:rsidRDefault="00421DF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сальника выбора передач от 500 руб. </w:t>
      </w:r>
    </w:p>
    <w:p w:rsidR="00421DF6" w:rsidRPr="00D63D25" w:rsidRDefault="00421DF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с</w:t>
      </w:r>
      <w:r w:rsidR="00A44E70" w:rsidRPr="00D63D25">
        <w:rPr>
          <w:rFonts w:ascii="Bookman Old Style" w:hAnsi="Bookman Old Style" w:cs="Arial"/>
          <w:color w:val="1C1C1C"/>
          <w:shd w:val="clear" w:color="auto" w:fill="FFFFFF"/>
        </w:rPr>
        <w:t>альника КПП первичного вала от 25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421DF6" w:rsidRPr="00D63D25" w:rsidRDefault="00A44E70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сальника привода от 10</w:t>
      </w:r>
      <w:r w:rsidR="00421DF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421DF6" w:rsidRPr="00D63D25" w:rsidRDefault="00421DF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сцепления от 3 000 руб. </w:t>
      </w:r>
    </w:p>
    <w:p w:rsidR="00421DF6" w:rsidRPr="00D63D25" w:rsidRDefault="00A44E70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троса газа от 8</w:t>
      </w:r>
      <w:r w:rsidR="00421DF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421DF6" w:rsidRPr="00D63D25" w:rsidRDefault="00A44E70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троса спидометра от 8</w:t>
      </w:r>
      <w:r w:rsidR="00421DF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421DF6" w:rsidRPr="00D63D25" w:rsidRDefault="00A44E70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троса сцепления от 8</w:t>
      </w:r>
      <w:r w:rsidR="00421DF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421DF6" w:rsidRPr="00D63D25" w:rsidRDefault="00421DF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</w:t>
      </w:r>
      <w:r w:rsidR="00A44E70" w:rsidRPr="00D63D25">
        <w:rPr>
          <w:rFonts w:ascii="Bookman Old Style" w:hAnsi="Bookman Old Style" w:cs="Arial"/>
          <w:color w:val="1C1C1C"/>
          <w:shd w:val="clear" w:color="auto" w:fill="FFFFFF"/>
        </w:rPr>
        <w:t>на эластичной муфты кардана от 10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421DF6" w:rsidRPr="00D63D25" w:rsidRDefault="00421DF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Переборка </w:t>
      </w:r>
      <w:r w:rsidR="00A44E70" w:rsidRPr="00D63D25">
        <w:rPr>
          <w:rFonts w:ascii="Bookman Old Style" w:hAnsi="Bookman Old Style" w:cs="Arial"/>
          <w:color w:val="1C1C1C"/>
          <w:shd w:val="clear" w:color="auto" w:fill="FFFFFF"/>
        </w:rPr>
        <w:t>МКПП от 2 5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421DF6" w:rsidRPr="00D63D25" w:rsidRDefault="00A44E70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Устранение неисправностей от 5</w:t>
      </w:r>
      <w:r w:rsidR="00421DF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421DF6" w:rsidRPr="00D63D25" w:rsidRDefault="00A44E70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ремонт КПП от 2 5</w:t>
      </w:r>
      <w:r w:rsidR="00421DF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421DF6" w:rsidRPr="00D63D25" w:rsidRDefault="00421DF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ремонт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раздатки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от 2 000 руб. </w:t>
      </w:r>
    </w:p>
    <w:p w:rsidR="00421DF6" w:rsidRPr="00D63D25" w:rsidRDefault="00421DF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ремонт редуктора от 2 000 руб. </w:t>
      </w:r>
    </w:p>
    <w:p w:rsidR="00421DF6" w:rsidRPr="00D63D25" w:rsidRDefault="00421DF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диагностика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кпп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от 500 руб. </w:t>
      </w:r>
    </w:p>
    <w:p w:rsidR="00421DF6" w:rsidRPr="00D63D25" w:rsidRDefault="00421DF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диагностика трансмиссии от 500 руб. </w:t>
      </w:r>
    </w:p>
    <w:p w:rsidR="00421DF6" w:rsidRPr="00D63D25" w:rsidRDefault="00A44E70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акпп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от 5</w:t>
      </w:r>
      <w:r w:rsidR="00421DF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000 руб. </w:t>
      </w:r>
    </w:p>
    <w:p w:rsidR="00421DF6" w:rsidRPr="00D63D25" w:rsidRDefault="00A44E70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заднего моста от 3 0</w:t>
      </w:r>
      <w:r w:rsidR="00421DF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421DF6" w:rsidRPr="00D63D25" w:rsidRDefault="004D6FA8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и ремонт сцепления от 2 5</w:t>
      </w:r>
      <w:r w:rsidR="00421DF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421DF6" w:rsidRPr="00D63D25" w:rsidRDefault="00421DF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или ремонт де</w:t>
      </w:r>
      <w:r w:rsidR="004D6FA8" w:rsidRPr="00D63D25">
        <w:rPr>
          <w:rFonts w:ascii="Bookman Old Style" w:hAnsi="Bookman Old Style" w:cs="Arial"/>
          <w:color w:val="1C1C1C"/>
          <w:shd w:val="clear" w:color="auto" w:fill="FFFFFF"/>
        </w:rPr>
        <w:t>талей мостов и редукторов от 2 5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>00 руб.</w:t>
      </w:r>
    </w:p>
    <w:p w:rsidR="00421DF6" w:rsidRPr="00D63D25" w:rsidRDefault="004D6FA8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замена коробки передач  от 2 5</w:t>
      </w:r>
      <w:r w:rsidR="00421DF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421DF6" w:rsidRPr="00D63D25" w:rsidRDefault="004D6FA8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кпп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>  от 2 5</w:t>
      </w:r>
      <w:r w:rsidR="00421DF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421DF6" w:rsidRPr="00D63D25" w:rsidRDefault="00421DF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масла в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акпп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и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мкпп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от 500 руб. </w:t>
      </w:r>
    </w:p>
    <w:p w:rsidR="004D6FA8" w:rsidRPr="00D63D25" w:rsidRDefault="004D6FA8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редукторов от 2 500 руб.</w:t>
      </w:r>
    </w:p>
    <w:p w:rsidR="004D6FA8" w:rsidRPr="00D63D25" w:rsidRDefault="004D6FA8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ркпп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(робот) от 4 000 руб.</w:t>
      </w:r>
    </w:p>
    <w:p w:rsidR="00421DF6" w:rsidRPr="00D63D25" w:rsidRDefault="004D6FA8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ремонт заднего моста от 2 5</w:t>
      </w:r>
      <w:r w:rsidR="00421DF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287631" w:rsidRPr="00D63D25" w:rsidRDefault="00287631" w:rsidP="0026133A">
      <w:pPr>
        <w:spacing w:after="0"/>
        <w:rPr>
          <w:rFonts w:ascii="Arial" w:hAnsi="Arial" w:cs="Arial"/>
          <w:b/>
          <w:color w:val="1C1C1C"/>
          <w:shd w:val="clear" w:color="auto" w:fill="FFFFFF"/>
        </w:rPr>
      </w:pPr>
    </w:p>
    <w:p w:rsidR="00287631" w:rsidRDefault="00287631" w:rsidP="0026133A">
      <w:pPr>
        <w:spacing w:after="0"/>
        <w:rPr>
          <w:rFonts w:ascii="Arial" w:hAnsi="Arial" w:cs="Arial"/>
          <w:b/>
          <w:color w:val="1C1C1C"/>
          <w:sz w:val="21"/>
          <w:szCs w:val="21"/>
          <w:shd w:val="clear" w:color="auto" w:fill="FFFFFF"/>
        </w:rPr>
      </w:pPr>
    </w:p>
    <w:p w:rsidR="00934906" w:rsidRDefault="00E53BB7" w:rsidP="0026133A">
      <w:pPr>
        <w:spacing w:after="0"/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  <w:lastRenderedPageBreak/>
        <w:pict>
          <v:shape id="_x0000_i1030" type="#_x0000_t172" style="width:247.5pt;height:112.5pt;mso-position-horizontal:absolute;mso-position-vertical:absolute" adj="6924" fillcolor="#3f3151 [1607]" strokecolor="#5f497a [2407]">
            <v:fill color2="#5f497a [2407]" focus="100%" type="gradient"/>
            <v:shadow on="t" color="#99f" opacity="52429f" offset="3pt,3pt"/>
            <v:textpath style="font-family:&quot;Bookman Old Style&quot;;font-size:48pt;font-weight:bold;v-text-kern:t" trim="t" fitpath="t" string="Подвеска"/>
          </v:shape>
        </w:pict>
      </w:r>
      <w:r w:rsidR="00287631"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  <w:t xml:space="preserve">   </w:t>
      </w:r>
      <w:r w:rsidR="00287631" w:rsidRPr="00287631">
        <w:rPr>
          <w:rFonts w:ascii="Times New Roman" w:hAnsi="Times New Roman" w:cs="Times New Roman"/>
          <w:b/>
          <w:noProof/>
          <w:color w:val="1C1C1C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3438525" cy="1543050"/>
            <wp:effectExtent l="19050" t="0" r="9525" b="0"/>
            <wp:docPr id="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631"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  <w:t xml:space="preserve">       </w:t>
      </w:r>
    </w:p>
    <w:p w:rsidR="00A96A4A" w:rsidRPr="00287631" w:rsidRDefault="00A96A4A" w:rsidP="0026133A">
      <w:pPr>
        <w:spacing w:after="0"/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</w:pP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диагностика подвески от 500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диагностика ходовой от 500 руб.</w:t>
      </w:r>
    </w:p>
    <w:p w:rsidR="00F71CA6" w:rsidRPr="00D63D25" w:rsidRDefault="00AA24A1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замена амортизаторов от 1 0</w:t>
      </w:r>
      <w:r w:rsidR="00F71CA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деталей ходовой части от 500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и ремонт элементов подвески автомобиля от 500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или ремонт деталей ходовой части от 500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подвески от 500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сайлентблоков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от 500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ходовой от 500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ремонт деталей ходовой части от 500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ремонт подвески от 500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ремонт ходовой от 500 руб. </w:t>
      </w:r>
      <w:r w:rsidR="00CD4573">
        <w:rPr>
          <w:rFonts w:ascii="Bookman Old Style" w:hAnsi="Bookman Old Style" w:cs="Arial"/>
          <w:color w:val="1C1C1C"/>
          <w:shd w:val="clear" w:color="auto" w:fill="FFFFFF"/>
        </w:rPr>
        <w:t xml:space="preserve">                                                                              </w:t>
      </w:r>
    </w:p>
    <w:p w:rsidR="00F71CA6" w:rsidRPr="00D63D25" w:rsidRDefault="00AA24A1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верхнего рычага от 1 0</w:t>
      </w:r>
      <w:r w:rsidR="00F71CA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</w:t>
      </w:r>
      <w:r w:rsidR="00AA24A1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1 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>втулки</w:t>
      </w:r>
      <w:r w:rsidR="00AA24A1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стабилизатора от 300 руб. </w:t>
      </w:r>
    </w:p>
    <w:p w:rsidR="00F71CA6" w:rsidRPr="00D63D25" w:rsidRDefault="00AA24A1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нижнего рычага от 1 0</w:t>
      </w:r>
      <w:r w:rsidR="00F71CA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опоры стоек от 1 000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переднего кронштейна от 500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передней балки от 1 500 руб. </w:t>
      </w:r>
    </w:p>
    <w:p w:rsidR="00F71CA6" w:rsidRPr="00D63D25" w:rsidRDefault="00AA24A1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передней пружины от 1 5</w:t>
      </w:r>
      <w:r w:rsidR="00F71CA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F71CA6" w:rsidRPr="00D63D25" w:rsidRDefault="00AA24A1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подшипника ступицы от 1 0</w:t>
      </w:r>
      <w:r w:rsidR="00F71CA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растяжки от 1 000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С.Б. верхнего рычага от 1 000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С.Б. нижнего рычага от 1 000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стабилизатора от 1 000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стоек стабилизатора от 500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ступицы от </w:t>
      </w:r>
      <w:r w:rsidR="00AA24A1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1 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500 руб. </w:t>
      </w:r>
    </w:p>
    <w:p w:rsidR="00F71CA6" w:rsidRPr="00D63D25" w:rsidRDefault="00AA24A1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Устранение неисправностей от 5</w:t>
      </w:r>
      <w:r w:rsidR="00F71CA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1-ой реактивной тяги от 500 руб. </w:t>
      </w:r>
    </w:p>
    <w:p w:rsidR="00F71CA6" w:rsidRPr="00D63D25" w:rsidRDefault="00AA24A1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втулок амортизатора от 5</w:t>
      </w:r>
      <w:r w:rsidR="00F71CA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заднего амортизатора от 500 руб. </w:t>
      </w:r>
    </w:p>
    <w:p w:rsidR="00F71CA6" w:rsidRPr="00D63D25" w:rsidRDefault="00AA24A1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задней балки от 2 5</w:t>
      </w:r>
      <w:r w:rsidR="00F71CA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F71CA6" w:rsidRPr="00D63D25" w:rsidRDefault="00AA24A1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задней пружины от 1 0</w:t>
      </w:r>
      <w:r w:rsidR="00F71CA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F71CA6" w:rsidRPr="00D63D25" w:rsidRDefault="00AA24A1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подшипника от 1 0</w:t>
      </w:r>
      <w:r w:rsidR="00F71CA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полуоси от 800 руб.</w:t>
      </w:r>
    </w:p>
    <w:p w:rsidR="00F71CA6" w:rsidRPr="00D63D25" w:rsidRDefault="000C2F94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Замена реактивных тяг от 5</w:t>
      </w:r>
      <w:r w:rsidR="00F71CA6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F71CA6" w:rsidRPr="00D63D25" w:rsidRDefault="00F71CA6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</w:t>
      </w:r>
      <w:r w:rsidR="000C2F94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</w:t>
      </w:r>
      <w:proofErr w:type="spellStart"/>
      <w:r w:rsidR="000C2F94" w:rsidRPr="00D63D25">
        <w:rPr>
          <w:rFonts w:ascii="Bookman Old Style" w:hAnsi="Bookman Old Style" w:cs="Arial"/>
          <w:color w:val="1C1C1C"/>
          <w:shd w:val="clear" w:color="auto" w:fill="FFFFFF"/>
        </w:rPr>
        <w:t>сайлентблоков</w:t>
      </w:r>
      <w:proofErr w:type="spellEnd"/>
      <w:r w:rsidR="000C2F94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задней балки от 3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000 руб. </w:t>
      </w:r>
    </w:p>
    <w:p w:rsidR="008358CE" w:rsidRPr="00D63D25" w:rsidRDefault="000C2F94" w:rsidP="0026133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Устарение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неисправностей от 5</w:t>
      </w:r>
      <w:r w:rsidR="00F71CA6" w:rsidRPr="00D63D25">
        <w:rPr>
          <w:rFonts w:ascii="Bookman Old Style" w:hAnsi="Bookman Old Style" w:cs="Arial"/>
          <w:color w:val="1C1C1C"/>
          <w:shd w:val="clear" w:color="auto" w:fill="FFFFFF"/>
        </w:rPr>
        <w:t>00 руб.</w:t>
      </w:r>
    </w:p>
    <w:p w:rsidR="00D8273F" w:rsidRDefault="00D8273F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D8273F" w:rsidRDefault="00D8273F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D8273F" w:rsidRPr="00D8273F" w:rsidRDefault="00D8273F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1D1A9A" w:rsidRPr="00D63D25" w:rsidRDefault="00E53BB7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  <w:lastRenderedPageBreak/>
        <w:pict>
          <v:shape id="_x0000_i1031" type="#_x0000_t172" style="width:252.75pt;height:131.25pt;mso-position-horizontal:absolute;mso-position-vertical:absolute" adj="6924" fillcolor="#c00000" strokecolor="#76923c [2406]">
            <v:fill color2="#943634 [2405]" focus="100%" type="gradient"/>
            <v:shadow on="t" color="#99f" opacity="52429f" offset="3pt,3pt"/>
            <v:textpath style="font-family:&quot;Bookman Old Style&quot;;font-size:48pt;font-weight:bold;v-text-kern:t" trim="t" fitpath="t" string="Тормозная &#10;система"/>
          </v:shape>
        </w:pict>
      </w:r>
      <w:r w:rsidR="007C798E">
        <w:rPr>
          <w:rFonts w:ascii="Arial" w:hAnsi="Arial" w:cs="Arial"/>
          <w:noProof/>
          <w:color w:val="1C1C1C"/>
          <w:sz w:val="21"/>
          <w:szCs w:val="21"/>
          <w:lang w:eastAsia="ru-RU"/>
        </w:rPr>
        <w:drawing>
          <wp:inline distT="0" distB="0" distL="0" distR="0">
            <wp:extent cx="3162300" cy="1647825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A9A">
        <w:rPr>
          <w:rFonts w:ascii="Arial" w:hAnsi="Arial" w:cs="Arial"/>
          <w:color w:val="1C1C1C"/>
          <w:sz w:val="21"/>
          <w:szCs w:val="21"/>
        </w:rPr>
        <w:br/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вакуумного усилителя от 1 000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г</w:t>
      </w:r>
      <w:r w:rsidR="0074080C" w:rsidRPr="00D63D25">
        <w:rPr>
          <w:rFonts w:ascii="Bookman Old Style" w:hAnsi="Bookman Old Style" w:cs="Arial"/>
          <w:color w:val="1C1C1C"/>
          <w:shd w:val="clear" w:color="auto" w:fill="FFFFFF"/>
        </w:rPr>
        <w:t>лавного тормозного цилиндра от 1 0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</w:t>
      </w:r>
      <w:r w:rsidR="0074080C" w:rsidRPr="00D63D25">
        <w:rPr>
          <w:rFonts w:ascii="Bookman Old Style" w:hAnsi="Bookman Old Style" w:cs="Arial"/>
          <w:color w:val="1C1C1C"/>
          <w:shd w:val="clear" w:color="auto" w:fill="FFFFFF"/>
        </w:rPr>
        <w:t>на заднего тормозного диска от 1 0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</w:t>
      </w:r>
      <w:r w:rsidR="0074080C" w:rsidRPr="00D63D25">
        <w:rPr>
          <w:rFonts w:ascii="Bookman Old Style" w:hAnsi="Bookman Old Style" w:cs="Arial"/>
          <w:color w:val="1C1C1C"/>
          <w:shd w:val="clear" w:color="auto" w:fill="FFFFFF"/>
        </w:rPr>
        <w:t>заднего тормозного цилиндра от 1 0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74080C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задних колодок от 7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маг</w:t>
      </w:r>
      <w:r w:rsidR="0074080C" w:rsidRPr="00D63D25">
        <w:rPr>
          <w:rFonts w:ascii="Bookman Old Style" w:hAnsi="Bookman Old Style" w:cs="Arial"/>
          <w:color w:val="1C1C1C"/>
          <w:shd w:val="clear" w:color="auto" w:fill="FFFFFF"/>
        </w:rPr>
        <w:t>истральной тормозной трубки от 1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>00 руб.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Замена педального узла от 1 000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пе</w:t>
      </w:r>
      <w:r w:rsidR="0074080C" w:rsidRPr="00D63D25">
        <w:rPr>
          <w:rFonts w:ascii="Bookman Old Style" w:hAnsi="Bookman Old Style" w:cs="Arial"/>
          <w:color w:val="1C1C1C"/>
          <w:shd w:val="clear" w:color="auto" w:fill="FFFFFF"/>
        </w:rPr>
        <w:t>реднего тормозного цилиндра от 1 5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передних колодок от 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регулятора давления от 800 руб. </w:t>
      </w:r>
    </w:p>
    <w:p w:rsidR="001D1A9A" w:rsidRPr="00D63D25" w:rsidRDefault="0074080C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суппорта в сборе от 1 0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тормозного барабана от 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тормозного диска</w:t>
      </w:r>
      <w:r w:rsidR="0074080C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переднего от 1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>0</w:t>
      </w:r>
      <w:r w:rsidR="0074080C" w:rsidRPr="00D63D25">
        <w:rPr>
          <w:rFonts w:ascii="Bookman Old Style" w:hAnsi="Bookman Old Style" w:cs="Arial"/>
          <w:color w:val="1C1C1C"/>
          <w:shd w:val="clear" w:color="auto" w:fill="FFFFFF"/>
        </w:rPr>
        <w:t>0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то</w:t>
      </w:r>
      <w:r w:rsidR="0074080C" w:rsidRPr="00D63D25">
        <w:rPr>
          <w:rFonts w:ascii="Bookman Old Style" w:hAnsi="Bookman Old Style" w:cs="Arial"/>
          <w:color w:val="1C1C1C"/>
          <w:shd w:val="clear" w:color="auto" w:fill="FFFFFF"/>
        </w:rPr>
        <w:t>рмозного шланга с прокачкой от 1 0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т</w:t>
      </w:r>
      <w:r w:rsidR="0074080C" w:rsidRPr="00D63D25">
        <w:rPr>
          <w:rFonts w:ascii="Bookman Old Style" w:hAnsi="Bookman Old Style" w:cs="Arial"/>
          <w:color w:val="1C1C1C"/>
          <w:shd w:val="clear" w:color="auto" w:fill="FFFFFF"/>
        </w:rPr>
        <w:t>ормозной трубки с прокачкой от 1 0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74080C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тройника распреде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ления тормозов от 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</w:t>
      </w:r>
      <w:r w:rsidR="0074080C" w:rsidRPr="00D63D25">
        <w:rPr>
          <w:rFonts w:ascii="Bookman Old Style" w:hAnsi="Bookman Old Style" w:cs="Arial"/>
          <w:color w:val="1C1C1C"/>
          <w:shd w:val="clear" w:color="auto" w:fill="FFFFFF"/>
        </w:rPr>
        <w:t>амена одного троса ручного тормоза  от 1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000 руб. </w:t>
      </w:r>
    </w:p>
    <w:p w:rsidR="001D1A9A" w:rsidRPr="00D63D25" w:rsidRDefault="0074080C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Переборка суппорта от 1 0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74080C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Прокачка тормозной системы от 8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Регулировка троса ручного тормоза от 300 руб. </w:t>
      </w:r>
    </w:p>
    <w:p w:rsidR="001D1A9A" w:rsidRPr="00D63D25" w:rsidRDefault="0074080C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Устранение неисправностей от 5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ремонт магистральной тормозной трубки от 800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ремонт педального узла от 800 руб. </w:t>
      </w:r>
    </w:p>
    <w:p w:rsidR="001D1A9A" w:rsidRPr="00D63D25" w:rsidRDefault="0074080C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ремонт суппорта в сборе от 1 5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ремонт то</w:t>
      </w:r>
      <w:r w:rsidR="0074080C" w:rsidRPr="00D63D25">
        <w:rPr>
          <w:rFonts w:ascii="Bookman Old Style" w:hAnsi="Bookman Old Style" w:cs="Arial"/>
          <w:color w:val="1C1C1C"/>
          <w:shd w:val="clear" w:color="auto" w:fill="FFFFFF"/>
        </w:rPr>
        <w:t>рмозного шланга с прокачкой от 1 0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>00 руб.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ремонт т</w:t>
      </w:r>
      <w:r w:rsidR="0074080C" w:rsidRPr="00D63D25">
        <w:rPr>
          <w:rFonts w:ascii="Bookman Old Style" w:hAnsi="Bookman Old Style" w:cs="Arial"/>
          <w:color w:val="1C1C1C"/>
          <w:shd w:val="clear" w:color="auto" w:fill="FFFFFF"/>
        </w:rPr>
        <w:t>ормозной трубки с прокачкой от 1 0</w:t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диагностика тормозной системы от 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или ремонт деталей тормозной системы от 500 руб.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замена колодок от 500 руб. </w:t>
      </w:r>
    </w:p>
    <w:p w:rsidR="001D1A9A" w:rsidRPr="00D63D25" w:rsidRDefault="0074080C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суппортов от 1 0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>00 руб.</w:t>
      </w:r>
    </w:p>
    <w:p w:rsidR="001D1A9A" w:rsidRPr="00D63D25" w:rsidRDefault="0074080C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тормозной жидкости от 1 0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F31A78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</w:t>
      </w:r>
      <w:r w:rsidR="0074080C" w:rsidRPr="00D63D25">
        <w:rPr>
          <w:rFonts w:ascii="Bookman Old Style" w:hAnsi="Bookman Old Style" w:cs="Arial"/>
          <w:color w:val="1C1C1C"/>
          <w:shd w:val="clear" w:color="auto" w:fill="FFFFFF"/>
        </w:rPr>
        <w:t>амена тормозных дисков от 1 0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>00 руб.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замена тормозных колодок от 500 руб. </w:t>
      </w:r>
    </w:p>
    <w:p w:rsidR="001D1A9A" w:rsidRPr="00D63D25" w:rsidRDefault="0074080C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прокачка тормозной системы от 6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ремонт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абс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от 500 руб. </w:t>
      </w:r>
    </w:p>
    <w:p w:rsidR="001D1A9A" w:rsidRPr="00D63D25" w:rsidRDefault="0074080C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ремонт суппортов от 1 0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  <w:r w:rsidR="00CD4573">
        <w:rPr>
          <w:rFonts w:ascii="Bookman Old Style" w:hAnsi="Bookman Old Style" w:cs="Arial"/>
          <w:color w:val="1C1C1C"/>
          <w:shd w:val="clear" w:color="auto" w:fill="FFFFFF"/>
        </w:rPr>
        <w:t xml:space="preserve">                                                                       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ремонт тормозной системы от 500 руб.</w:t>
      </w:r>
    </w:p>
    <w:p w:rsidR="001D1A9A" w:rsidRPr="00D63D25" w:rsidRDefault="001D1A9A" w:rsidP="001D1A9A">
      <w:pPr>
        <w:spacing w:after="0"/>
        <w:rPr>
          <w:rFonts w:ascii="Arial" w:hAnsi="Arial" w:cs="Arial"/>
          <w:b/>
          <w:color w:val="1C1C1C"/>
          <w:shd w:val="clear" w:color="auto" w:fill="FFFFFF"/>
        </w:rPr>
      </w:pPr>
    </w:p>
    <w:p w:rsidR="001D1A9A" w:rsidRPr="00D63D25" w:rsidRDefault="001D1A9A" w:rsidP="0026133A">
      <w:pPr>
        <w:spacing w:after="0"/>
        <w:rPr>
          <w:rFonts w:ascii="Arial" w:hAnsi="Arial" w:cs="Arial"/>
          <w:color w:val="1C1C1C"/>
          <w:shd w:val="clear" w:color="auto" w:fill="FFFFFF"/>
        </w:rPr>
      </w:pPr>
    </w:p>
    <w:p w:rsidR="001D1A9A" w:rsidRDefault="001D1A9A" w:rsidP="0026133A">
      <w:pPr>
        <w:spacing w:after="0"/>
        <w:rPr>
          <w:rFonts w:ascii="Arial" w:hAnsi="Arial" w:cs="Arial"/>
          <w:color w:val="1C1C1C"/>
          <w:sz w:val="21"/>
          <w:szCs w:val="21"/>
        </w:rPr>
      </w:pPr>
    </w:p>
    <w:p w:rsidR="00CC79FB" w:rsidRPr="00CC79FB" w:rsidRDefault="00CC79FB" w:rsidP="001D1A9A">
      <w:pPr>
        <w:spacing w:after="0"/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  <w:lastRenderedPageBreak/>
        <w:t xml:space="preserve"> </w:t>
      </w:r>
      <w:r w:rsidR="00E53BB7"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  <w:pict>
          <v:shape id="_x0000_i1032" type="#_x0000_t172" style="width:252.75pt;height:131.25pt;mso-position-horizontal:absolute" adj="6924" fillcolor="#e36c0a [2409]" strokecolor="#fc0">
            <v:fill color2="#ffc000" focus="100%" type="gradient"/>
            <v:shadow on="t" color="#99f" opacity="52429f" offset="3pt,3pt"/>
            <v:textpath style="font-family:&quot;Bookman Old Style&quot;;font-size:48pt;font-weight:bold;v-text-kern:t" trim="t" fitpath="t" string="Топливная&#10;система"/>
          </v:shape>
        </w:pict>
      </w:r>
      <w:r>
        <w:rPr>
          <w:rFonts w:ascii="Arial" w:hAnsi="Arial" w:cs="Arial"/>
          <w:noProof/>
          <w:color w:val="1C1C1C"/>
          <w:sz w:val="21"/>
          <w:szCs w:val="21"/>
          <w:lang w:eastAsia="ru-RU"/>
        </w:rPr>
        <w:drawing>
          <wp:inline distT="0" distB="0" distL="0" distR="0">
            <wp:extent cx="3524250" cy="1743075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9A" w:rsidRPr="00D63D25" w:rsidRDefault="00CC79FB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>
        <w:rPr>
          <w:rFonts w:ascii="Arial" w:hAnsi="Arial" w:cs="Arial"/>
          <w:noProof/>
          <w:color w:val="1C1C1C"/>
          <w:sz w:val="21"/>
          <w:szCs w:val="21"/>
          <w:lang w:eastAsia="ru-RU"/>
        </w:rPr>
        <w:drawing>
          <wp:inline distT="0" distB="0" distL="0" distR="0">
            <wp:extent cx="28575" cy="2857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A9A">
        <w:rPr>
          <w:rFonts w:ascii="Arial" w:hAnsi="Arial" w:cs="Arial"/>
          <w:color w:val="1C1C1C"/>
          <w:sz w:val="21"/>
          <w:szCs w:val="21"/>
        </w:rPr>
        <w:br/>
      </w:r>
      <w:r w:rsidR="0074080C" w:rsidRPr="00D63D25">
        <w:rPr>
          <w:rFonts w:ascii="Bookman Old Style" w:hAnsi="Bookman Old Style" w:cs="Arial"/>
          <w:color w:val="1C1C1C"/>
          <w:shd w:val="clear" w:color="auto" w:fill="FFFFFF"/>
        </w:rPr>
        <w:t>Замена бензобака от 2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воздушного фильтра от 200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топливного фильтра от 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топливного датчика от 800 руб. </w:t>
      </w:r>
    </w:p>
    <w:p w:rsidR="001D1A9A" w:rsidRPr="00D63D25" w:rsidRDefault="0074080C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топливного насоса от 1 5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74080C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топливной трубки от 1 0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74080C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шланга от 8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74080C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Устранение неисправностей от 5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74080C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инжектора от 1 5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00 руб. </w:t>
      </w:r>
    </w:p>
    <w:p w:rsidR="001D1A9A" w:rsidRPr="00D63D25" w:rsidRDefault="0074080C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промывка инжектора  от 2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000 руб. </w:t>
      </w:r>
    </w:p>
    <w:p w:rsidR="001D1A9A" w:rsidRPr="00D63D25" w:rsidRDefault="0074080C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чистка форсунок  от 1 5</w:t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>00 руб.</w:t>
      </w:r>
    </w:p>
    <w:p w:rsidR="00A17582" w:rsidRPr="00D321C6" w:rsidRDefault="00E53BB7" w:rsidP="00A17582">
      <w:pPr>
        <w:spacing w:after="0"/>
        <w:rPr>
          <w:rFonts w:ascii="Times New Roman" w:hAnsi="Times New Roman" w:cs="Times New Roman"/>
          <w:b/>
          <w:color w:val="1C1C1C"/>
          <w:sz w:val="40"/>
          <w:szCs w:val="40"/>
        </w:rPr>
      </w:pPr>
      <w:r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  <w:pict>
          <v:shape id="_x0000_i1033" type="#_x0000_t172" style="width:252.75pt;height:131.25pt;mso-position-horizontal:absolute" adj="6924" fillcolor="#00421e" strokecolor="#943634 [2405]">
            <v:fill color2="#4d7620" focus="100%" type="gradient"/>
            <v:shadow on="t" color="#99f" opacity="52429f" offset="3pt,3pt"/>
            <v:textpath style="font-family:&quot;Bookman Old Style&quot;;font-size:48pt;font-weight:bold;v-text-kern:t" trim="t" fitpath="t" string="Рулевой &#10;механизм"/>
          </v:shape>
        </w:pict>
      </w:r>
      <w:r w:rsidR="00A17582">
        <w:rPr>
          <w:rFonts w:ascii="Times New Roman" w:hAnsi="Times New Roman" w:cs="Times New Roman"/>
          <w:b/>
          <w:noProof/>
          <w:color w:val="1C1C1C"/>
          <w:sz w:val="40"/>
          <w:szCs w:val="40"/>
          <w:lang w:eastAsia="ru-RU"/>
        </w:rPr>
        <w:drawing>
          <wp:inline distT="0" distB="0" distL="0" distR="0">
            <wp:extent cx="3733800" cy="1752600"/>
            <wp:effectExtent l="19050" t="0" r="0" b="0"/>
            <wp:docPr id="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82" w:rsidRDefault="00A17582" w:rsidP="00A17582">
      <w:pPr>
        <w:spacing w:after="0"/>
        <w:rPr>
          <w:rFonts w:ascii="Bookman Old Style" w:hAnsi="Bookman Old Style" w:cs="Arial"/>
          <w:color w:val="1C1C1C"/>
          <w:sz w:val="21"/>
          <w:szCs w:val="21"/>
          <w:shd w:val="clear" w:color="auto" w:fill="FFFFFF"/>
        </w:rPr>
      </w:pPr>
    </w:p>
    <w:p w:rsidR="00A17582" w:rsidRDefault="00A17582" w:rsidP="00A17582">
      <w:pPr>
        <w:spacing w:after="0"/>
        <w:rPr>
          <w:rFonts w:ascii="Bookman Old Style" w:hAnsi="Bookman Old Style" w:cs="Arial"/>
          <w:color w:val="1C1C1C"/>
          <w:sz w:val="21"/>
          <w:szCs w:val="21"/>
          <w:shd w:val="clear" w:color="auto" w:fill="FFFFFF"/>
        </w:rPr>
      </w:pP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кронштейна вала рулевого управления от 1 500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маятника от 1 000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рулевого наконечника от 700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рулевой колонки от 1 000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рулевой рейки от 3 000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рулевой трапеции от 1 000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рулевой тяги от 800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средней рулевой тяги от 500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Устранение неисправностей от 500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ремонт рулевой трапеции от 1 500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гидроусилителя руля от 1 500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рулевого механизма от 2 500 руб. </w:t>
      </w:r>
      <w:r>
        <w:rPr>
          <w:rFonts w:ascii="Bookman Old Style" w:hAnsi="Bookman Old Style" w:cs="Arial"/>
          <w:color w:val="1C1C1C"/>
          <w:shd w:val="clear" w:color="auto" w:fill="FFFFFF"/>
        </w:rPr>
        <w:t xml:space="preserve">                                                       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ремонт рулевого механизма от 2 500 руб.</w:t>
      </w:r>
    </w:p>
    <w:p w:rsidR="00A17582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ремонт рулевого управления от 2 500 руб.</w:t>
      </w:r>
    </w:p>
    <w:p w:rsidR="00A17582" w:rsidRPr="00D63D25" w:rsidRDefault="00A17582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</w:p>
    <w:p w:rsidR="00A17582" w:rsidRDefault="00A17582" w:rsidP="00A17582">
      <w:pPr>
        <w:spacing w:after="0"/>
        <w:rPr>
          <w:rFonts w:ascii="Arial" w:hAnsi="Arial" w:cs="Arial"/>
          <w:color w:val="1C1C1C"/>
          <w:sz w:val="21"/>
          <w:szCs w:val="21"/>
          <w:shd w:val="clear" w:color="auto" w:fill="FFFFFF"/>
        </w:rPr>
      </w:pP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  <w:lastRenderedPageBreak/>
        <w:t xml:space="preserve"> </w:t>
      </w:r>
      <w:r w:rsidR="00E53BB7"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  <w:pict>
          <v:shape id="_x0000_i1034" type="#_x0000_t172" style="width:252.75pt;height:131.25pt;mso-position-horizontal:absolute" adj="6924" fillcolor="#548dd4 [1951]" strokecolor="#17365d [2415]">
            <v:fill color2="#365f91 [2404]" focus="100%" type="gradient"/>
            <v:shadow on="t" color="#99f" opacity="52429f" offset="3pt,3pt"/>
            <v:textpath style="font-family:&quot;Bookman Old Style&quot;;font-size:48pt;font-weight:bold;v-text-kern:t" trim="t" fitpath="t" string="Система&#10;охлаждения"/>
          </v:shape>
        </w:pict>
      </w:r>
      <w:r>
        <w:rPr>
          <w:rFonts w:ascii="Times New Roman" w:hAnsi="Times New Roman" w:cs="Times New Roman"/>
          <w:b/>
          <w:noProof/>
          <w:color w:val="1C1C1C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3590925" cy="1638300"/>
            <wp:effectExtent l="19050" t="0" r="9525" b="0"/>
            <wp:docPr id="6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C1C1C"/>
          <w:sz w:val="21"/>
          <w:szCs w:val="21"/>
        </w:rPr>
        <w:br/>
      </w:r>
      <w:r>
        <w:rPr>
          <w:rFonts w:ascii="Arial" w:hAnsi="Arial" w:cs="Arial"/>
          <w:color w:val="1C1C1C"/>
          <w:sz w:val="21"/>
          <w:szCs w:val="21"/>
        </w:rPr>
        <w:br/>
      </w: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установка торпеды от 4 000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бочка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омывателя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стекол от 500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вентилятора печки от 1 200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датчика вентилятора от 500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датчика масла от 500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датчика температуры от 500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крана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отопителя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от 800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отводящего шланга радиатора от 1 000 руб.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Замена патрубка от 700 руб.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Замена патрубка в радиатор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отопителя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салона от 800 руб.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Замена патрубка головки блока цилиндров от 700 руб.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Замена печки от 2 500 руб.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Замена радиатора от 1 500 руб.</w:t>
      </w:r>
      <w:r>
        <w:rPr>
          <w:rFonts w:ascii="Bookman Old Style" w:hAnsi="Bookman Old Style" w:cs="Arial"/>
          <w:color w:val="1C1C1C"/>
          <w:shd w:val="clear" w:color="auto" w:fill="FFFFFF"/>
        </w:rPr>
        <w:t xml:space="preserve">                                                                      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расшир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бочка системы охлаждения от 500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термостата от 500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тосола/антифриза от 800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тосола/антифриза с промывкой от 1 200 руб.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Устранение неисправностей от 500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снятие торпеды от 2 000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установка торпеды от 2 000 руб.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ремонт печки от 2 000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ремонт радиатора от 1 000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или ремонт деталей системы охлаждения от 500 руб.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замена отопительной системы от 1 000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радиаторов от 1 500 руб.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замена системы охлаждения двигателя от 1 500 руб. </w:t>
      </w:r>
    </w:p>
    <w:p w:rsidR="00A17582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ремонт отопительной системы от 500 руб. </w:t>
      </w:r>
    </w:p>
    <w:p w:rsidR="00A17582" w:rsidRDefault="00A17582" w:rsidP="001D1A9A">
      <w:pPr>
        <w:spacing w:after="0"/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</w:pPr>
    </w:p>
    <w:p w:rsidR="00A17582" w:rsidRDefault="00A17582" w:rsidP="001D1A9A">
      <w:pPr>
        <w:spacing w:after="0"/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</w:pPr>
    </w:p>
    <w:p w:rsidR="00A17582" w:rsidRDefault="00A17582" w:rsidP="001D1A9A">
      <w:pPr>
        <w:spacing w:after="0"/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</w:pPr>
    </w:p>
    <w:p w:rsidR="00A17582" w:rsidRDefault="00A17582" w:rsidP="001D1A9A">
      <w:pPr>
        <w:spacing w:after="0"/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</w:pPr>
    </w:p>
    <w:p w:rsidR="0097352A" w:rsidRDefault="0097352A" w:rsidP="001D1A9A">
      <w:pPr>
        <w:spacing w:after="0"/>
        <w:rPr>
          <w:rFonts w:ascii="Arial" w:hAnsi="Arial" w:cs="Arial"/>
          <w:color w:val="1C1C1C"/>
          <w:sz w:val="21"/>
          <w:szCs w:val="21"/>
        </w:rPr>
      </w:pPr>
    </w:p>
    <w:p w:rsidR="0097352A" w:rsidRDefault="0097352A" w:rsidP="001D1A9A">
      <w:pPr>
        <w:spacing w:after="0"/>
        <w:rPr>
          <w:rFonts w:ascii="Arial" w:hAnsi="Arial" w:cs="Arial"/>
          <w:color w:val="1C1C1C"/>
          <w:sz w:val="21"/>
          <w:szCs w:val="21"/>
        </w:rPr>
      </w:pPr>
    </w:p>
    <w:p w:rsidR="001D1A9A" w:rsidRPr="00D8273F" w:rsidRDefault="00E53BB7" w:rsidP="001D1A9A">
      <w:pPr>
        <w:spacing w:after="0"/>
        <w:rPr>
          <w:rFonts w:ascii="Arial" w:hAnsi="Arial" w:cs="Arial"/>
          <w:color w:val="1C1C1C"/>
          <w:sz w:val="21"/>
          <w:szCs w:val="21"/>
        </w:rPr>
      </w:pPr>
      <w:r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  <w:lastRenderedPageBreak/>
        <w:pict>
          <v:shape id="_x0000_i1035" type="#_x0000_t172" style="width:266.25pt;height:121.5pt;mso-position-horizontal:absolute;mso-position-vertical:absolute" adj="6924" fillcolor="#a22e84" strokecolor="#a5a5a5 [2092]">
            <v:fill color2="#ef197a" focus="100%" type="gradient"/>
            <v:shadow on="t" color="#99f" opacity="52429f" offset="3pt,3pt"/>
            <v:textpath style="font-family:&quot;Bookman Old Style&quot;;font-size:32pt;font-weight:bold;v-text-kern:t" trim="t" fitpath="t" string="Электротехническая&#10;система"/>
          </v:shape>
        </w:pict>
      </w:r>
      <w:r w:rsidR="0097352A">
        <w:rPr>
          <w:rFonts w:ascii="Bookman Old Style" w:hAnsi="Bookman Old Style" w:cs="Arial"/>
          <w:color w:val="1C1C1C"/>
          <w:shd w:val="clear" w:color="auto" w:fill="FFFFFF"/>
        </w:rPr>
        <w:t xml:space="preserve">   </w:t>
      </w:r>
      <w:r w:rsidR="00D8273F">
        <w:rPr>
          <w:rFonts w:ascii="Bookman Old Style" w:hAnsi="Bookman Old Style" w:cs="Arial"/>
          <w:color w:val="1C1C1C"/>
          <w:shd w:val="clear" w:color="auto" w:fill="FFFFFF"/>
        </w:rPr>
        <w:t xml:space="preserve">       </w:t>
      </w:r>
      <w:r w:rsidR="0097352A">
        <w:rPr>
          <w:rFonts w:ascii="Bookman Old Style" w:hAnsi="Bookman Old Style" w:cs="Arial"/>
          <w:color w:val="1C1C1C"/>
          <w:shd w:val="clear" w:color="auto" w:fill="FFFFFF"/>
        </w:rPr>
        <w:t xml:space="preserve">  </w:t>
      </w:r>
      <w:r w:rsidR="0097352A">
        <w:rPr>
          <w:rFonts w:ascii="Times New Roman" w:hAnsi="Times New Roman" w:cs="Times New Roman"/>
          <w:b/>
          <w:noProof/>
          <w:color w:val="1C1C1C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3095625" cy="1514475"/>
            <wp:effectExtent l="19050" t="0" r="9525" b="0"/>
            <wp:docPr id="4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A9A">
        <w:rPr>
          <w:rFonts w:ascii="Arial" w:hAnsi="Arial" w:cs="Arial"/>
          <w:color w:val="1C1C1C"/>
          <w:sz w:val="21"/>
          <w:szCs w:val="21"/>
        </w:rPr>
        <w:br/>
      </w:r>
      <w:r w:rsidR="001D1A9A"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Диагностика двигателя от 800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блока предохранителей от 1 000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бокового указателя поворота от 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втягивающего реле от 1 000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генератора от 800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заднего блок-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фанаря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от 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замка зажигания от 1 000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лампочки от 100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механизма стеклоочистителя от 1 000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моторчика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омывателя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от 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</w:t>
      </w:r>
      <w:proofErr w:type="spellStart"/>
      <w:r w:rsidRPr="00D63D25">
        <w:rPr>
          <w:rFonts w:ascii="Bookman Old Style" w:hAnsi="Bookman Old Style" w:cs="Arial"/>
          <w:color w:val="1C1C1C"/>
          <w:shd w:val="clear" w:color="auto" w:fill="FFFFFF"/>
        </w:rPr>
        <w:t>наружн</w:t>
      </w:r>
      <w:proofErr w:type="spellEnd"/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 зеркала заднего вида с подогревом от 800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наружного зеркала заднего вида обычного от 600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передней блок-фары от 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плафона освещения салона от 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проводки по времени от 1 000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 xml:space="preserve">Замена рычага переключения </w:t>
      </w:r>
      <w:proofErr w:type="spellStart"/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>поворотника</w:t>
      </w:r>
      <w:proofErr w:type="spellEnd"/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 xml:space="preserve"> от 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 xml:space="preserve">Замена рычага переключения стеклоочистителя от 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 xml:space="preserve">Замена стартера от 800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 xml:space="preserve">Замена </w:t>
      </w:r>
      <w:proofErr w:type="spellStart"/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>тромблера</w:t>
      </w:r>
      <w:proofErr w:type="spellEnd"/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 xml:space="preserve"> от 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 xml:space="preserve">Замена форсунок </w:t>
      </w:r>
      <w:proofErr w:type="spellStart"/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>омывателя</w:t>
      </w:r>
      <w:proofErr w:type="spellEnd"/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 xml:space="preserve"> стекол от 300 руб. </w:t>
      </w:r>
    </w:p>
    <w:p w:rsidR="001D1A9A" w:rsidRPr="00D63D25" w:rsidRDefault="00C12400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>Замена щитка приборов от 8</w:t>
      </w:r>
      <w:r w:rsidR="001D1A9A" w:rsidRPr="00D63D25">
        <w:rPr>
          <w:rFonts w:ascii="Bookman Old Style" w:hAnsi="Bookman Old Style" w:cs="Times New Roman"/>
          <w:color w:val="1C1C1C"/>
          <w:shd w:val="clear" w:color="auto" w:fill="FFFFFF"/>
        </w:rPr>
        <w:t xml:space="preserve">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 xml:space="preserve">Ремонт проводки от 500 руб. </w:t>
      </w:r>
    </w:p>
    <w:p w:rsidR="001D1A9A" w:rsidRPr="00D63D25" w:rsidRDefault="00C12400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>Устранение неисправностей от 5</w:t>
      </w:r>
      <w:r w:rsidR="001D1A9A" w:rsidRPr="00D63D25">
        <w:rPr>
          <w:rFonts w:ascii="Bookman Old Style" w:hAnsi="Bookman Old Style" w:cs="Times New Roman"/>
          <w:color w:val="1C1C1C"/>
          <w:shd w:val="clear" w:color="auto" w:fill="FFFFFF"/>
        </w:rPr>
        <w:t xml:space="preserve">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 xml:space="preserve">ремонт механизма стеклоочистителя от 1 000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 xml:space="preserve">ремонт проводки от 500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 xml:space="preserve">замена аккумуляторов авто от 300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 xml:space="preserve">замена генератора от 800 руб. </w:t>
      </w:r>
    </w:p>
    <w:p w:rsidR="001D1A9A" w:rsidRPr="00D63D25" w:rsidRDefault="00C12400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>замена свечей зажигания от 5</w:t>
      </w:r>
      <w:r w:rsidR="001D1A9A" w:rsidRPr="00D63D25">
        <w:rPr>
          <w:rFonts w:ascii="Bookman Old Style" w:hAnsi="Bookman Old Style" w:cs="Times New Roman"/>
          <w:color w:val="1C1C1C"/>
          <w:shd w:val="clear" w:color="auto" w:fill="FFFFFF"/>
        </w:rPr>
        <w:t xml:space="preserve">00 руб. </w:t>
      </w:r>
    </w:p>
    <w:p w:rsidR="001D1A9A" w:rsidRPr="00D63D25" w:rsidRDefault="00C12400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>компьютерная диагностика  от 1 0</w:t>
      </w:r>
      <w:r w:rsidR="001D1A9A" w:rsidRPr="00D63D25">
        <w:rPr>
          <w:rFonts w:ascii="Bookman Old Style" w:hAnsi="Bookman Old Style" w:cs="Times New Roman"/>
          <w:color w:val="1C1C1C"/>
          <w:shd w:val="clear" w:color="auto" w:fill="FFFFFF"/>
        </w:rPr>
        <w:t>00 руб.</w:t>
      </w:r>
    </w:p>
    <w:p w:rsidR="001D1A9A" w:rsidRPr="00D63D25" w:rsidRDefault="001D1A9A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 xml:space="preserve"> компьют</w:t>
      </w:r>
      <w:r w:rsidR="00C12400" w:rsidRPr="00D63D25">
        <w:rPr>
          <w:rFonts w:ascii="Bookman Old Style" w:hAnsi="Bookman Old Style" w:cs="Times New Roman"/>
          <w:color w:val="1C1C1C"/>
          <w:shd w:val="clear" w:color="auto" w:fill="FFFFFF"/>
        </w:rPr>
        <w:t>ерная диагностика двигателя от 1 0</w:t>
      </w:r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 xml:space="preserve">00 руб. </w:t>
      </w:r>
    </w:p>
    <w:p w:rsidR="001D1A9A" w:rsidRPr="00D63D25" w:rsidRDefault="001D1A9A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>компьютерная диаг</w:t>
      </w:r>
      <w:r w:rsidR="00C12400" w:rsidRPr="00D63D25">
        <w:rPr>
          <w:rFonts w:ascii="Bookman Old Style" w:hAnsi="Bookman Old Style" w:cs="Times New Roman"/>
          <w:color w:val="1C1C1C"/>
          <w:shd w:val="clear" w:color="auto" w:fill="FFFFFF"/>
        </w:rPr>
        <w:t>ностика электрооборудования от 1 0</w:t>
      </w:r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>00 руб.</w:t>
      </w:r>
    </w:p>
    <w:p w:rsidR="001D1A9A" w:rsidRPr="00D63D25" w:rsidRDefault="001D1A9A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 xml:space="preserve"> установка ксенона от 1 500 руб. установка </w:t>
      </w:r>
      <w:proofErr w:type="spellStart"/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>парктроника</w:t>
      </w:r>
      <w:proofErr w:type="spellEnd"/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 xml:space="preserve"> от 1 500 руб. </w:t>
      </w:r>
    </w:p>
    <w:p w:rsidR="00A17582" w:rsidRDefault="001D1A9A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  <w:r w:rsidRPr="00D63D25">
        <w:rPr>
          <w:rFonts w:ascii="Bookman Old Style" w:hAnsi="Bookman Old Style" w:cs="Times New Roman"/>
          <w:color w:val="1C1C1C"/>
          <w:shd w:val="clear" w:color="auto" w:fill="FFFFFF"/>
        </w:rPr>
        <w:t>установка противотуманных фар от 1 500 руб.</w:t>
      </w:r>
      <w:r w:rsidR="00CD4573">
        <w:rPr>
          <w:rFonts w:ascii="Bookman Old Style" w:hAnsi="Bookman Old Style" w:cs="Times New Roman"/>
          <w:color w:val="1C1C1C"/>
          <w:shd w:val="clear" w:color="auto" w:fill="FFFFFF"/>
        </w:rPr>
        <w:t xml:space="preserve">    </w:t>
      </w:r>
    </w:p>
    <w:p w:rsidR="00A17582" w:rsidRDefault="00A17582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</w:p>
    <w:p w:rsidR="00A17582" w:rsidRDefault="00A17582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</w:p>
    <w:p w:rsidR="002C7836" w:rsidRPr="00AA3F77" w:rsidRDefault="001D1A9A" w:rsidP="001D1A9A">
      <w:pPr>
        <w:spacing w:after="0"/>
        <w:rPr>
          <w:rFonts w:ascii="Bookman Old Style" w:hAnsi="Bookman Old Style" w:cs="Times New Roman"/>
          <w:color w:val="1C1C1C"/>
          <w:shd w:val="clear" w:color="auto" w:fill="FFFFFF"/>
        </w:rPr>
      </w:pPr>
      <w:r w:rsidRPr="00D63D25">
        <w:rPr>
          <w:rFonts w:ascii="Arial" w:hAnsi="Arial" w:cs="Arial"/>
          <w:color w:val="1C1C1C"/>
        </w:rPr>
        <w:br/>
      </w:r>
    </w:p>
    <w:p w:rsidR="00A17582" w:rsidRDefault="00A17582" w:rsidP="00A17582">
      <w:pPr>
        <w:spacing w:after="0"/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</w:pPr>
    </w:p>
    <w:p w:rsidR="00A17582" w:rsidRPr="00A96A4A" w:rsidRDefault="00E53BB7" w:rsidP="00A17582">
      <w:pPr>
        <w:spacing w:after="0"/>
        <w:rPr>
          <w:rFonts w:ascii="Times New Roman" w:hAnsi="Times New Roman" w:cs="Times New Roman"/>
          <w:b/>
          <w:color w:val="1C1C1C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b/>
          <w:color w:val="1C1C1C"/>
          <w:sz w:val="40"/>
          <w:szCs w:val="40"/>
          <w:shd w:val="clear" w:color="auto" w:fill="FFFFFF"/>
        </w:rPr>
        <w:lastRenderedPageBreak/>
        <w:pict>
          <v:shape id="_x0000_i1036" type="#_x0000_t172" style="width:252.75pt;height:144.75pt;mso-position-horizontal:absolute" adj="6924" fillcolor="#0d0d0d [3069]" strokecolor="#002060">
            <v:fill color2="#5a5a5a [2109]" focus="100%" type="gradient"/>
            <v:shadow on="t" color="#99f" opacity="52429f" offset="3pt,3pt"/>
            <v:textpath style="font-family:&quot;Bookman Old Style&quot;;font-size:48pt;font-weight:bold;v-text-kern:t" trim="t" fitpath="t" string="Система&#10;выпуска"/>
          </v:shape>
        </w:pict>
      </w:r>
      <w:r w:rsidR="00A17582">
        <w:rPr>
          <w:rFonts w:ascii="Times New Roman" w:hAnsi="Times New Roman" w:cs="Times New Roman"/>
          <w:b/>
          <w:noProof/>
          <w:color w:val="1C1C1C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3648075" cy="1828800"/>
            <wp:effectExtent l="19050" t="0" r="9525" b="0"/>
            <wp:docPr id="7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582" w:rsidRPr="00D321C6">
        <w:rPr>
          <w:rFonts w:ascii="Times New Roman" w:hAnsi="Times New Roman" w:cs="Times New Roman"/>
          <w:b/>
          <w:color w:val="1C1C1C"/>
          <w:sz w:val="40"/>
          <w:szCs w:val="40"/>
        </w:rPr>
        <w:br/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задней части от 800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одного хомута от 500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приемной части от 1 000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прокладки коллектора от 1 300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прокладки приемной трубы от 500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средней части от 900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Сварочные работы глушителя от 500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Устранение неисправностей от 500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глушителей от 1 000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гофры глушителя от 1 500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или ремонт деталей выхлопной системы от 800 руб. </w:t>
      </w:r>
    </w:p>
    <w:p w:rsidR="00A17582" w:rsidRPr="00D63D25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 xml:space="preserve">замена катализаторов от 2 000 руб. </w:t>
      </w:r>
    </w:p>
    <w:p w:rsidR="00A17582" w:rsidRPr="00D8273F" w:rsidRDefault="00A17582" w:rsidP="00A17582">
      <w:pPr>
        <w:spacing w:after="0"/>
        <w:rPr>
          <w:rFonts w:ascii="Bookman Old Style" w:hAnsi="Bookman Old Style" w:cs="Arial"/>
          <w:color w:val="1C1C1C"/>
          <w:shd w:val="clear" w:color="auto" w:fill="FFFFFF"/>
        </w:rPr>
      </w:pPr>
      <w:r w:rsidRPr="00D63D25">
        <w:rPr>
          <w:rFonts w:ascii="Bookman Old Style" w:hAnsi="Bookman Old Style" w:cs="Arial"/>
          <w:color w:val="1C1C1C"/>
          <w:shd w:val="clear" w:color="auto" w:fill="FFFFFF"/>
        </w:rPr>
        <w:t>замена турбин от 4 000 руб.</w:t>
      </w:r>
      <w:r>
        <w:rPr>
          <w:rFonts w:ascii="Bookman Old Style" w:hAnsi="Bookman Old Style" w:cs="Arial"/>
          <w:color w:val="1C1C1C"/>
          <w:shd w:val="clear" w:color="auto" w:fill="FFFFFF"/>
        </w:rPr>
        <w:t xml:space="preserve">                                                                              </w:t>
      </w:r>
    </w:p>
    <w:p w:rsidR="00A17582" w:rsidRDefault="00A17582" w:rsidP="00A17582">
      <w:pPr>
        <w:spacing w:after="0"/>
        <w:rPr>
          <w:rFonts w:ascii="Arial" w:hAnsi="Arial" w:cs="Arial"/>
          <w:color w:val="1C1C1C"/>
          <w:sz w:val="21"/>
          <w:szCs w:val="21"/>
        </w:rPr>
      </w:pPr>
    </w:p>
    <w:p w:rsidR="002C7836" w:rsidRDefault="002C7836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AA3F77" w:rsidRDefault="00AA3F77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AA3F77" w:rsidRDefault="00AA3F77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AA3F77" w:rsidRDefault="00AA3F77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AA3F77" w:rsidRDefault="00AA3F77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AA3F77" w:rsidRDefault="00AA3F77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AA3F77" w:rsidRDefault="00AA3F77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AA3F77" w:rsidRDefault="00AA3F77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AA3F77" w:rsidRDefault="00AA3F77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AA3F77" w:rsidRDefault="00AA3F77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AA3F77" w:rsidRDefault="00AA3F77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AA3F77" w:rsidRDefault="00AA3F77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AA3F77" w:rsidRDefault="00AA3F77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AA3F77" w:rsidRDefault="00AA3F77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AA3F77" w:rsidRDefault="00AA3F77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AA3F77" w:rsidRDefault="00AA3F77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AA3F77" w:rsidRDefault="00AA3F77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AA3F77" w:rsidRDefault="00AA3F77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AA3F77" w:rsidRDefault="00AA3F77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AA3F77" w:rsidRDefault="00AA3F77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AA3F77" w:rsidRDefault="00AA3F77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AA3F77" w:rsidRDefault="00AA3F77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537CFC" w:rsidRPr="00537CFC" w:rsidRDefault="00537CFC" w:rsidP="001D1A9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  <w:r w:rsidRPr="00537CFC">
        <w:rPr>
          <w:rFonts w:ascii="Bookman Old Style" w:hAnsi="Bookman Old Style" w:cs="Times New Roman"/>
          <w:color w:val="1C1C1C"/>
          <w:sz w:val="21"/>
          <w:szCs w:val="21"/>
        </w:rPr>
        <w:t>Цены указаны с учетом НДС</w:t>
      </w:r>
      <w:r>
        <w:rPr>
          <w:rFonts w:ascii="Bookman Old Style" w:hAnsi="Bookman Old Style" w:cs="Times New Roman"/>
          <w:color w:val="1C1C1C"/>
          <w:sz w:val="21"/>
          <w:szCs w:val="21"/>
        </w:rPr>
        <w:t>.</w:t>
      </w:r>
    </w:p>
    <w:p w:rsidR="00CD4573" w:rsidRDefault="00537CFC" w:rsidP="0026133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  <w:r w:rsidRPr="00537CFC">
        <w:rPr>
          <w:rFonts w:ascii="Bookman Old Style" w:hAnsi="Bookman Old Style" w:cs="Times New Roman"/>
          <w:color w:val="1C1C1C"/>
          <w:sz w:val="21"/>
          <w:szCs w:val="21"/>
        </w:rPr>
        <w:t>Стоимость работ может изменяться и зависит от специфики устройства автомобиля</w:t>
      </w:r>
      <w:r w:rsidR="002C7836">
        <w:rPr>
          <w:rFonts w:ascii="Bookman Old Style" w:hAnsi="Bookman Old Style" w:cs="Times New Roman"/>
          <w:color w:val="1C1C1C"/>
          <w:sz w:val="21"/>
          <w:szCs w:val="21"/>
        </w:rPr>
        <w:t>.</w:t>
      </w:r>
    </w:p>
    <w:p w:rsidR="00CD4573" w:rsidRDefault="00CD4573" w:rsidP="0026133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p w:rsidR="00CD4573" w:rsidRDefault="00CD4573" w:rsidP="0026133A">
      <w:pPr>
        <w:spacing w:after="0"/>
        <w:rPr>
          <w:rFonts w:ascii="Bookman Old Style" w:hAnsi="Bookman Old Style" w:cs="Times New Roman"/>
          <w:color w:val="1C1C1C"/>
          <w:sz w:val="21"/>
          <w:szCs w:val="21"/>
        </w:rPr>
      </w:pPr>
    </w:p>
    <w:sectPr w:rsidR="00CD4573" w:rsidSect="00A17582">
      <w:headerReference w:type="even" r:id="rId18"/>
      <w:headerReference w:type="default" r:id="rId19"/>
      <w:headerReference w:type="first" r:id="rId20"/>
      <w:pgSz w:w="11906" w:h="16838"/>
      <w:pgMar w:top="284" w:right="282" w:bottom="142" w:left="28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BB7" w:rsidRDefault="00E53BB7" w:rsidP="008D42BD">
      <w:pPr>
        <w:spacing w:after="0" w:line="240" w:lineRule="auto"/>
      </w:pPr>
      <w:r>
        <w:separator/>
      </w:r>
    </w:p>
  </w:endnote>
  <w:endnote w:type="continuationSeparator" w:id="0">
    <w:p w:rsidR="00E53BB7" w:rsidRDefault="00E53BB7" w:rsidP="008D4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BB7" w:rsidRDefault="00E53BB7" w:rsidP="008D42BD">
      <w:pPr>
        <w:spacing w:after="0" w:line="240" w:lineRule="auto"/>
      </w:pPr>
      <w:r>
        <w:separator/>
      </w:r>
    </w:p>
  </w:footnote>
  <w:footnote w:type="continuationSeparator" w:id="0">
    <w:p w:rsidR="00E53BB7" w:rsidRDefault="00E53BB7" w:rsidP="008D4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776" w:rsidRDefault="00E53BB7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7376" o:spid="_x0000_s2101" type="#_x0000_t75" style="position:absolute;margin-left:0;margin-top:0;width:1109.85pt;height:830.55pt;z-index:-251657216;mso-position-horizontal:center;mso-position-horizontal-relative:margin;mso-position-vertical:center;mso-position-vertical-relative:margin" o:allowincell="f">
          <v:imagedata r:id="rId1" o:title="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776" w:rsidRDefault="00E53BB7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7377" o:spid="_x0000_s2102" type="#_x0000_t75" style="position:absolute;margin-left:0;margin-top:0;width:1109.85pt;height:830.55pt;z-index:-251656192;mso-position-horizontal:center;mso-position-horizontal-relative:margin;mso-position-vertical:center;mso-position-vertical-relative:margin" o:allowincell="f">
          <v:imagedata r:id="rId1" o:title="1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776" w:rsidRDefault="00E53BB7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7375" o:spid="_x0000_s2100" type="#_x0000_t75" style="position:absolute;margin-left:0;margin-top:0;width:1109.85pt;height:830.55pt;z-index:-251658240;mso-position-horizontal:center;mso-position-horizontal-relative:margin;mso-position-vertical:center;mso-position-vertical-relative:margin" o:allowincell="f">
          <v:imagedata r:id="rId1" o:title="1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103">
      <o:colormru v:ext="edit" colors="#b14fa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133A"/>
    <w:rsid w:val="000624F3"/>
    <w:rsid w:val="00072D85"/>
    <w:rsid w:val="00073A1C"/>
    <w:rsid w:val="000823D1"/>
    <w:rsid w:val="000A039A"/>
    <w:rsid w:val="000A7CC4"/>
    <w:rsid w:val="000C2F94"/>
    <w:rsid w:val="0010442B"/>
    <w:rsid w:val="00182EC0"/>
    <w:rsid w:val="001B2331"/>
    <w:rsid w:val="001D1A9A"/>
    <w:rsid w:val="00250419"/>
    <w:rsid w:val="0026133A"/>
    <w:rsid w:val="00287631"/>
    <w:rsid w:val="002B031C"/>
    <w:rsid w:val="002C7836"/>
    <w:rsid w:val="002E79CA"/>
    <w:rsid w:val="003A5EC9"/>
    <w:rsid w:val="003A601A"/>
    <w:rsid w:val="003B73EF"/>
    <w:rsid w:val="003E05FD"/>
    <w:rsid w:val="003F6AF6"/>
    <w:rsid w:val="00421DF6"/>
    <w:rsid w:val="0047683D"/>
    <w:rsid w:val="00495371"/>
    <w:rsid w:val="004D3E7E"/>
    <w:rsid w:val="004D6FA8"/>
    <w:rsid w:val="00510FD7"/>
    <w:rsid w:val="00537CFC"/>
    <w:rsid w:val="00576909"/>
    <w:rsid w:val="005A2D74"/>
    <w:rsid w:val="005A3EDD"/>
    <w:rsid w:val="00617592"/>
    <w:rsid w:val="00687A53"/>
    <w:rsid w:val="006C1D00"/>
    <w:rsid w:val="006E0434"/>
    <w:rsid w:val="006E1AF4"/>
    <w:rsid w:val="006E756C"/>
    <w:rsid w:val="006F0382"/>
    <w:rsid w:val="0074080C"/>
    <w:rsid w:val="00757B04"/>
    <w:rsid w:val="007C798E"/>
    <w:rsid w:val="007E55C0"/>
    <w:rsid w:val="00831C6A"/>
    <w:rsid w:val="008358CE"/>
    <w:rsid w:val="008D42BD"/>
    <w:rsid w:val="00934906"/>
    <w:rsid w:val="00941132"/>
    <w:rsid w:val="00942015"/>
    <w:rsid w:val="0094286F"/>
    <w:rsid w:val="00954BCF"/>
    <w:rsid w:val="0096118D"/>
    <w:rsid w:val="0097352A"/>
    <w:rsid w:val="00A02A6A"/>
    <w:rsid w:val="00A17582"/>
    <w:rsid w:val="00A400C4"/>
    <w:rsid w:val="00A44E70"/>
    <w:rsid w:val="00A53269"/>
    <w:rsid w:val="00A71F7A"/>
    <w:rsid w:val="00A96A4A"/>
    <w:rsid w:val="00AA24A1"/>
    <w:rsid w:val="00AA3F77"/>
    <w:rsid w:val="00AA4B44"/>
    <w:rsid w:val="00AA590D"/>
    <w:rsid w:val="00B157FC"/>
    <w:rsid w:val="00B301CA"/>
    <w:rsid w:val="00B31F4B"/>
    <w:rsid w:val="00B64520"/>
    <w:rsid w:val="00B67300"/>
    <w:rsid w:val="00BB267A"/>
    <w:rsid w:val="00C12400"/>
    <w:rsid w:val="00C15AC1"/>
    <w:rsid w:val="00C523D3"/>
    <w:rsid w:val="00CA6EFC"/>
    <w:rsid w:val="00CB0181"/>
    <w:rsid w:val="00CC79FB"/>
    <w:rsid w:val="00CD4573"/>
    <w:rsid w:val="00CD6F57"/>
    <w:rsid w:val="00CE3776"/>
    <w:rsid w:val="00D103DC"/>
    <w:rsid w:val="00D321C6"/>
    <w:rsid w:val="00D63D25"/>
    <w:rsid w:val="00D8273F"/>
    <w:rsid w:val="00D94329"/>
    <w:rsid w:val="00DA636C"/>
    <w:rsid w:val="00E53BB7"/>
    <w:rsid w:val="00E72483"/>
    <w:rsid w:val="00ED1A5B"/>
    <w:rsid w:val="00ED3EAD"/>
    <w:rsid w:val="00F31A78"/>
    <w:rsid w:val="00F44AB9"/>
    <w:rsid w:val="00F71CA6"/>
    <w:rsid w:val="00FA3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3">
      <o:colormru v:ext="edit" colors="#b14fa3"/>
    </o:shapedefaults>
    <o:shapelayout v:ext="edit">
      <o:idmap v:ext="edit" data="1"/>
    </o:shapelayout>
  </w:shapeDefaults>
  <w:decimalSymbol w:val=","/>
  <w:listSeparator w:val=";"/>
  <w15:docId w15:val="{B8D50E0C-4A95-4180-9432-21B18335B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6133A"/>
  </w:style>
  <w:style w:type="character" w:styleId="a3">
    <w:name w:val="Hyperlink"/>
    <w:basedOn w:val="a0"/>
    <w:uiPriority w:val="99"/>
    <w:semiHidden/>
    <w:unhideWhenUsed/>
    <w:rsid w:val="0026133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42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01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D4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D42BD"/>
  </w:style>
  <w:style w:type="paragraph" w:styleId="a8">
    <w:name w:val="footer"/>
    <w:basedOn w:val="a"/>
    <w:link w:val="a9"/>
    <w:uiPriority w:val="99"/>
    <w:semiHidden/>
    <w:unhideWhenUsed/>
    <w:rsid w:val="008D4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D4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235066-F847-4E0A-9DAF-8FF3547BF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11</Pages>
  <Words>1800</Words>
  <Characters>10264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Сервис1</dc:creator>
  <cp:keywords/>
  <dc:description/>
  <cp:lastModifiedBy>АВТО-РЕМейк</cp:lastModifiedBy>
  <cp:revision>57</cp:revision>
  <cp:lastPrinted>2017-09-08T15:19:00Z</cp:lastPrinted>
  <dcterms:created xsi:type="dcterms:W3CDTF">2017-08-02T10:10:00Z</dcterms:created>
  <dcterms:modified xsi:type="dcterms:W3CDTF">2021-04-29T14:51:00Z</dcterms:modified>
</cp:coreProperties>
</file>